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DF1" w14:textId="33322AFF" w:rsidR="007C5FEB" w:rsidRPr="004E557B" w:rsidRDefault="007C5FEB" w:rsidP="007C5FEB">
      <w:pPr>
        <w:pStyle w:val="NormalnyWeb"/>
        <w:shd w:val="clear" w:color="auto" w:fill="FFFFFF"/>
        <w:spacing w:before="0" w:beforeAutospacing="0" w:after="136" w:afterAutospacing="0"/>
        <w:jc w:val="right"/>
        <w:rPr>
          <w:rStyle w:val="Pogrubienie"/>
          <w:b w:val="0"/>
          <w:bCs w:val="0"/>
          <w:sz w:val="16"/>
          <w:szCs w:val="16"/>
        </w:rPr>
      </w:pPr>
      <w:r w:rsidRPr="004E557B">
        <w:rPr>
          <w:rStyle w:val="Pogrubienie"/>
          <w:b w:val="0"/>
          <w:bCs w:val="0"/>
          <w:sz w:val="16"/>
          <w:szCs w:val="16"/>
        </w:rPr>
        <w:t>Załącznik nr 1 do zarządzeni</w:t>
      </w:r>
      <w:r w:rsidR="00713637">
        <w:rPr>
          <w:rStyle w:val="Pogrubienie"/>
          <w:b w:val="0"/>
          <w:bCs w:val="0"/>
          <w:sz w:val="16"/>
          <w:szCs w:val="16"/>
        </w:rPr>
        <w:t>a</w:t>
      </w:r>
      <w:r w:rsidRPr="004E557B">
        <w:rPr>
          <w:rStyle w:val="Pogrubienie"/>
          <w:b w:val="0"/>
          <w:bCs w:val="0"/>
          <w:sz w:val="16"/>
          <w:szCs w:val="16"/>
        </w:rPr>
        <w:t xml:space="preserve"> nr </w:t>
      </w:r>
      <w:r w:rsidR="00713637">
        <w:rPr>
          <w:rStyle w:val="Pogrubienie"/>
          <w:b w:val="0"/>
          <w:bCs w:val="0"/>
          <w:sz w:val="16"/>
          <w:szCs w:val="16"/>
        </w:rPr>
        <w:t>9</w:t>
      </w:r>
      <w:r w:rsidRPr="004E557B">
        <w:rPr>
          <w:rStyle w:val="Pogrubienie"/>
          <w:b w:val="0"/>
          <w:bCs w:val="0"/>
          <w:sz w:val="16"/>
          <w:szCs w:val="16"/>
        </w:rPr>
        <w:t>/202</w:t>
      </w:r>
      <w:r w:rsidR="00713637">
        <w:rPr>
          <w:rStyle w:val="Pogrubienie"/>
          <w:b w:val="0"/>
          <w:bCs w:val="0"/>
          <w:sz w:val="16"/>
          <w:szCs w:val="16"/>
        </w:rPr>
        <w:t>4</w:t>
      </w:r>
    </w:p>
    <w:p w14:paraId="5010699B" w14:textId="77777777" w:rsidR="007C5FEB" w:rsidRPr="007C5FEB" w:rsidRDefault="007C5FEB" w:rsidP="007C5FEB">
      <w:pPr>
        <w:pStyle w:val="NormalnyWeb"/>
        <w:shd w:val="clear" w:color="auto" w:fill="FFFFFF"/>
        <w:spacing w:before="0" w:beforeAutospacing="0" w:after="136" w:afterAutospacing="0"/>
        <w:jc w:val="right"/>
        <w:rPr>
          <w:rStyle w:val="Pogrubienie"/>
          <w:b w:val="0"/>
          <w:bCs w:val="0"/>
          <w:sz w:val="16"/>
          <w:szCs w:val="16"/>
        </w:rPr>
      </w:pPr>
    </w:p>
    <w:p w14:paraId="20B03E18" w14:textId="77777777" w:rsidR="003911D5" w:rsidRDefault="00B13BBC" w:rsidP="003911D5">
      <w:pPr>
        <w:pStyle w:val="NormalnyWeb"/>
        <w:shd w:val="clear" w:color="auto" w:fill="FFFFFF"/>
        <w:spacing w:before="0" w:beforeAutospacing="0" w:after="136" w:afterAutospacing="0"/>
        <w:jc w:val="center"/>
        <w:rPr>
          <w:rStyle w:val="Pogrubienie"/>
        </w:rPr>
      </w:pPr>
      <w:r w:rsidRPr="003911D5">
        <w:rPr>
          <w:rStyle w:val="Pogrubienie"/>
        </w:rPr>
        <w:t>ZASADY REKRUTACJI DO BURSY SZKOLNEJ</w:t>
      </w:r>
      <w:r w:rsidR="003911D5">
        <w:rPr>
          <w:rStyle w:val="Pogrubienie"/>
        </w:rPr>
        <w:t xml:space="preserve"> </w:t>
      </w:r>
      <w:r w:rsidRPr="003911D5">
        <w:rPr>
          <w:rStyle w:val="Pogrubienie"/>
        </w:rPr>
        <w:t xml:space="preserve">W BOLESŁAWCU </w:t>
      </w:r>
    </w:p>
    <w:p w14:paraId="244AEFF1" w14:textId="06DD1700" w:rsidR="00B13BBC" w:rsidRPr="003911D5" w:rsidRDefault="00733321" w:rsidP="003911D5">
      <w:pPr>
        <w:pStyle w:val="NormalnyWeb"/>
        <w:shd w:val="clear" w:color="auto" w:fill="FFFFFF"/>
        <w:spacing w:before="0" w:beforeAutospacing="0" w:after="136" w:afterAutospacing="0"/>
        <w:jc w:val="center"/>
      </w:pPr>
      <w:r>
        <w:rPr>
          <w:rStyle w:val="Pogrubienie"/>
        </w:rPr>
        <w:t>W ROKU SZKOLNYM 202</w:t>
      </w:r>
      <w:r w:rsidR="002430FD">
        <w:rPr>
          <w:rStyle w:val="Pogrubienie"/>
        </w:rPr>
        <w:t>4</w:t>
      </w:r>
      <w:r w:rsidR="00B13BBC" w:rsidRPr="003911D5">
        <w:rPr>
          <w:rStyle w:val="Pogrubienie"/>
        </w:rPr>
        <w:t>/202</w:t>
      </w:r>
      <w:r w:rsidR="002430FD">
        <w:rPr>
          <w:rStyle w:val="Pogrubienie"/>
        </w:rPr>
        <w:t>5</w:t>
      </w:r>
    </w:p>
    <w:p w14:paraId="69E3C67E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42B6B9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Tryb postępowania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468C713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  <w:r w:rsidRPr="003911D5">
        <w:rPr>
          <w:rFonts w:eastAsia="Times New Roman" w:cs="Times New Roman"/>
          <w:b/>
          <w:bCs/>
          <w:lang w:eastAsia="pl-PL"/>
        </w:rPr>
        <w:t> </w:t>
      </w:r>
    </w:p>
    <w:p w14:paraId="32AA0503" w14:textId="77777777" w:rsidR="00AC1CBC" w:rsidRPr="003911D5" w:rsidRDefault="00AC1CBC" w:rsidP="003911D5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 ubiegania się o przyjęcie do bursy mają  uczniowie polscy i zagraniczni szkół znajdujących się na terenie miasta: szkół podstawowych, ponadpodstawowych, w tym uczniowie wymagający stosowania specjalnej organizacji nauki,  metod pracy i wychowania oraz słuchacze ośrodków kształcenia nauczycieli i kolegiów pracowników służb społecznych w wieku do 24 lat.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miejsce w bursie mogą ubiegać się również uczniowie, którzy uczęszczają do szkół poza miastem Bolesławiec usytuowanych w najbliższej okolicy (ok. 40 km.), jeżeli wymaga  tego sytuacja rodzinna lub w miejscowości gdzie znajduje się szkoła, nie ma bursy.</w:t>
      </w:r>
    </w:p>
    <w:p w14:paraId="3F8F0727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6D122C72" w14:textId="77777777" w:rsidR="00AC1CBC" w:rsidRPr="003911D5" w:rsidRDefault="00AC1CBC" w:rsidP="00AC1CBC">
      <w:pPr>
        <w:spacing w:after="136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 bursie przyznaje się na dany rok szkolny.</w:t>
      </w:r>
    </w:p>
    <w:p w14:paraId="6D4003FA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3.</w:t>
      </w:r>
    </w:p>
    <w:p w14:paraId="4BE583AF" w14:textId="77777777" w:rsidR="00AC1CBC" w:rsidRPr="003911D5" w:rsidRDefault="00AC1CBC" w:rsidP="003911D5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 wniosek rodzica/opiekuna prawnego kandydata  niepełnoletniego lub na wniosek kandydata pełnoletniego.</w:t>
      </w:r>
    </w:p>
    <w:p w14:paraId="3EF99FC6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4.</w:t>
      </w:r>
    </w:p>
    <w:p w14:paraId="0973488C" w14:textId="77777777" w:rsidR="00AC1CBC" w:rsidRPr="003911D5" w:rsidRDefault="00AC1CBC" w:rsidP="003911D5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pełnoletnia i niepełnoletnia zwana dalej kandydatami, jest przyjmowana do Bursy Szkolnej po przeprowadzeniu postępowania rekrutacyjnego.</w:t>
      </w:r>
    </w:p>
    <w:p w14:paraId="26B2DFA1" w14:textId="77777777" w:rsidR="00AC1CBC" w:rsidRPr="003911D5" w:rsidRDefault="00AC1CBC" w:rsidP="003911D5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5.</w:t>
      </w:r>
    </w:p>
    <w:p w14:paraId="3739E2E1" w14:textId="77777777" w:rsidR="00AC1CBC" w:rsidRPr="003911D5" w:rsidRDefault="00AC1CBC" w:rsidP="00AC1CBC">
      <w:pPr>
        <w:spacing w:after="136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do bursy rozstrzyga Dyrektor PCEiKK w Bolesławcu.</w:t>
      </w:r>
    </w:p>
    <w:p w14:paraId="42C19ED7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F7746D" w14:textId="77777777" w:rsidR="00AC1CBC" w:rsidRPr="003911D5" w:rsidRDefault="00AC1CBC" w:rsidP="003911D5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Komisja rekrutacyjna</w:t>
      </w:r>
    </w:p>
    <w:p w14:paraId="683A36A9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4FF306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422AE9CC" w14:textId="77777777" w:rsidR="00AC1CBC" w:rsidRPr="003911D5" w:rsidRDefault="00AC1CBC" w:rsidP="00AC1CBC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komisja rekrutacyjna.</w:t>
      </w:r>
    </w:p>
    <w:p w14:paraId="03580EEE" w14:textId="77777777" w:rsidR="00AC1CBC" w:rsidRDefault="00AC1CBC" w:rsidP="00AC1CBC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16F70" w14:textId="77777777" w:rsidR="003911D5" w:rsidRDefault="003911D5" w:rsidP="00AC1CBC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D179F" w14:textId="77777777" w:rsidR="003911D5" w:rsidRPr="003911D5" w:rsidRDefault="003911D5" w:rsidP="00AC1CBC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FF2DF" w14:textId="77777777" w:rsidR="0051600F" w:rsidRDefault="00AC1CBC" w:rsidP="0051600F">
      <w:pPr>
        <w:pStyle w:val="Standard"/>
        <w:spacing w:line="360" w:lineRule="auto"/>
        <w:jc w:val="center"/>
        <w:rPr>
          <w:rFonts w:eastAsia="Times New Roman" w:cs="Times New Roman"/>
          <w:lang w:eastAsia="pl-PL"/>
        </w:rPr>
      </w:pPr>
      <w:r w:rsidRPr="003911D5">
        <w:rPr>
          <w:rFonts w:cs="Times New Roman"/>
          <w:lang w:val="pl-PL"/>
        </w:rPr>
        <w:lastRenderedPageBreak/>
        <w:t>§ 2.</w:t>
      </w:r>
      <w:r w:rsidRPr="003911D5">
        <w:rPr>
          <w:rFonts w:eastAsia="Times New Roman" w:cs="Times New Roman"/>
          <w:lang w:eastAsia="pl-PL"/>
        </w:rPr>
        <w:br/>
      </w:r>
    </w:p>
    <w:p w14:paraId="76F5331E" w14:textId="77777777" w:rsidR="00AC1CBC" w:rsidRPr="0051600F" w:rsidRDefault="00AC1CBC" w:rsidP="0051600F">
      <w:pPr>
        <w:pStyle w:val="Standard"/>
        <w:spacing w:line="360" w:lineRule="auto"/>
        <w:jc w:val="both"/>
        <w:rPr>
          <w:rFonts w:eastAsia="Times New Roman" w:cs="Times New Roman"/>
          <w:lang w:eastAsia="pl-PL"/>
        </w:rPr>
      </w:pPr>
      <w:proofErr w:type="spellStart"/>
      <w:r w:rsidRPr="003911D5">
        <w:rPr>
          <w:rFonts w:eastAsia="Times New Roman" w:cs="Times New Roman"/>
          <w:lang w:eastAsia="pl-PL"/>
        </w:rPr>
        <w:t>Komisję</w:t>
      </w:r>
      <w:proofErr w:type="spellEnd"/>
      <w:r w:rsidRPr="003911D5">
        <w:rPr>
          <w:rFonts w:eastAsia="Times New Roman" w:cs="Times New Roman"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lang w:eastAsia="pl-PL"/>
        </w:rPr>
        <w:t>rekrutacyjną</w:t>
      </w:r>
      <w:proofErr w:type="spellEnd"/>
      <w:r w:rsidRPr="003911D5">
        <w:rPr>
          <w:rFonts w:eastAsia="Times New Roman" w:cs="Times New Roman"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lang w:eastAsia="pl-PL"/>
        </w:rPr>
        <w:t>powołuje</w:t>
      </w:r>
      <w:proofErr w:type="spellEnd"/>
      <w:r w:rsidRPr="003911D5">
        <w:rPr>
          <w:rFonts w:eastAsia="Times New Roman" w:cs="Times New Roman"/>
          <w:lang w:eastAsia="pl-PL"/>
        </w:rPr>
        <w:t xml:space="preserve"> Dyrektor w </w:t>
      </w:r>
      <w:proofErr w:type="spellStart"/>
      <w:r w:rsidRPr="003911D5">
        <w:rPr>
          <w:rFonts w:eastAsia="Times New Roman" w:cs="Times New Roman"/>
          <w:lang w:eastAsia="pl-PL"/>
        </w:rPr>
        <w:t>każdym</w:t>
      </w:r>
      <w:proofErr w:type="spellEnd"/>
      <w:r w:rsidRPr="003911D5">
        <w:rPr>
          <w:rFonts w:eastAsia="Times New Roman" w:cs="Times New Roman"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lang w:eastAsia="pl-PL"/>
        </w:rPr>
        <w:t>roku</w:t>
      </w:r>
      <w:proofErr w:type="spellEnd"/>
      <w:r w:rsidRPr="003911D5">
        <w:rPr>
          <w:rFonts w:eastAsia="Times New Roman" w:cs="Times New Roman"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lang w:eastAsia="pl-PL"/>
        </w:rPr>
        <w:t>szkolnym</w:t>
      </w:r>
      <w:proofErr w:type="spellEnd"/>
      <w:r w:rsidRPr="003911D5">
        <w:rPr>
          <w:rFonts w:eastAsia="Times New Roman" w:cs="Times New Roman"/>
          <w:lang w:eastAsia="pl-PL"/>
        </w:rPr>
        <w:t xml:space="preserve">, </w:t>
      </w:r>
      <w:proofErr w:type="spellStart"/>
      <w:r w:rsidRPr="003911D5">
        <w:rPr>
          <w:rFonts w:eastAsia="Times New Roman" w:cs="Times New Roman"/>
          <w:lang w:eastAsia="pl-PL"/>
        </w:rPr>
        <w:t>na</w:t>
      </w:r>
      <w:proofErr w:type="spellEnd"/>
      <w:r w:rsidRPr="003911D5">
        <w:rPr>
          <w:rFonts w:eastAsia="Times New Roman" w:cs="Times New Roman"/>
          <w:lang w:eastAsia="pl-PL"/>
        </w:rPr>
        <w:t> </w:t>
      </w:r>
      <w:proofErr w:type="spellStart"/>
      <w:r w:rsidRPr="003911D5">
        <w:rPr>
          <w:rFonts w:eastAsia="Times New Roman" w:cs="Times New Roman"/>
          <w:lang w:eastAsia="pl-PL"/>
        </w:rPr>
        <w:t>posiedzeniu</w:t>
      </w:r>
      <w:proofErr w:type="spellEnd"/>
      <w:r w:rsidR="003911D5">
        <w:rPr>
          <w:rFonts w:eastAsia="Times New Roman" w:cs="Times New Roman"/>
          <w:lang w:eastAsia="pl-PL"/>
        </w:rPr>
        <w:t xml:space="preserve"> </w:t>
      </w:r>
      <w:r w:rsidRPr="003911D5">
        <w:rPr>
          <w:rFonts w:eastAsia="Times New Roman" w:cs="Times New Roman"/>
          <w:lang w:eastAsia="pl-PL"/>
        </w:rPr>
        <w:t xml:space="preserve">Rady </w:t>
      </w:r>
      <w:proofErr w:type="spellStart"/>
      <w:r w:rsidRPr="003911D5">
        <w:rPr>
          <w:rFonts w:eastAsia="Times New Roman" w:cs="Times New Roman"/>
          <w:lang w:eastAsia="pl-PL"/>
        </w:rPr>
        <w:t>Pedagogicznej</w:t>
      </w:r>
      <w:proofErr w:type="spellEnd"/>
      <w:r w:rsidRPr="003911D5">
        <w:rPr>
          <w:rFonts w:eastAsia="Times New Roman" w:cs="Times New Roman"/>
          <w:lang w:eastAsia="pl-PL"/>
        </w:rPr>
        <w:t xml:space="preserve"> i </w:t>
      </w:r>
      <w:proofErr w:type="spellStart"/>
      <w:r w:rsidRPr="003911D5">
        <w:rPr>
          <w:rFonts w:eastAsia="Times New Roman" w:cs="Times New Roman"/>
          <w:lang w:eastAsia="pl-PL"/>
        </w:rPr>
        <w:t>wyznacza</w:t>
      </w:r>
      <w:proofErr w:type="spellEnd"/>
      <w:r w:rsidRPr="003911D5">
        <w:rPr>
          <w:rFonts w:eastAsia="Times New Roman" w:cs="Times New Roman"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lang w:eastAsia="pl-PL"/>
        </w:rPr>
        <w:t>przewodniczącego</w:t>
      </w:r>
      <w:proofErr w:type="spellEnd"/>
      <w:r w:rsidRPr="003911D5">
        <w:rPr>
          <w:rFonts w:eastAsia="Times New Roman" w:cs="Times New Roman"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lang w:eastAsia="pl-PL"/>
        </w:rPr>
        <w:t>komisji</w:t>
      </w:r>
      <w:proofErr w:type="spellEnd"/>
      <w:r w:rsidRPr="003911D5">
        <w:rPr>
          <w:rFonts w:eastAsia="Times New Roman" w:cs="Times New Roman"/>
          <w:lang w:eastAsia="pl-PL"/>
        </w:rPr>
        <w:t>.</w:t>
      </w:r>
    </w:p>
    <w:p w14:paraId="37B70B7F" w14:textId="77777777" w:rsidR="003911D5" w:rsidRDefault="003911D5" w:rsidP="003911D5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0440DBE2" w14:textId="77777777" w:rsidR="00AC1CBC" w:rsidRPr="003911D5" w:rsidRDefault="00AC1CBC" w:rsidP="003911D5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3.</w:t>
      </w:r>
    </w:p>
    <w:p w14:paraId="47403149" w14:textId="77777777" w:rsidR="00AC1CBC" w:rsidRPr="003911D5" w:rsidRDefault="00AC1CBC" w:rsidP="00AC1CBC">
      <w:pPr>
        <w:spacing w:after="136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rekrutacyjnej należy: </w:t>
      </w:r>
    </w:p>
    <w:p w14:paraId="04AFA29A" w14:textId="77777777" w:rsidR="00AC1CBC" w:rsidRPr="003911D5" w:rsidRDefault="00AC1CBC" w:rsidP="003911D5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postępowania rekrutacyjnego i podanie do publicznej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listy kandydatów zakwalifikowanych i kandydatów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niezakwalifikowanych,</w:t>
      </w:r>
    </w:p>
    <w:p w14:paraId="60FDA2B1" w14:textId="77777777" w:rsidR="00AC1CBC" w:rsidRPr="003911D5" w:rsidRDefault="00AC1CBC" w:rsidP="003911D5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 podanie do publicznej wiadomości listy kandydatów przyjętych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 kandydatów nieprzyjętych,</w:t>
      </w:r>
    </w:p>
    <w:p w14:paraId="7D575BB4" w14:textId="77777777" w:rsidR="00AC1CBC" w:rsidRPr="003911D5" w:rsidRDefault="00AC1CBC" w:rsidP="00AC1CB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postępowania rekrutacyjnego.</w:t>
      </w:r>
    </w:p>
    <w:p w14:paraId="1B660ED1" w14:textId="77777777" w:rsidR="00AC1CBC" w:rsidRPr="003911D5" w:rsidRDefault="00AC1CBC" w:rsidP="0039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Dokumenty składane przez kandydata</w:t>
      </w:r>
    </w:p>
    <w:p w14:paraId="3553164F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8B98E2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3974FB2E" w14:textId="77777777" w:rsidR="00AC1CBC" w:rsidRPr="003911D5" w:rsidRDefault="00AC1CBC" w:rsidP="003911D5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przyjęcia do bursy kandydata jest złożenie do Dyrektora wniosku o przyznanie miejsca w Bursie Szkolnej w Bolesławcu.</w:t>
      </w:r>
    </w:p>
    <w:p w14:paraId="57D4EED3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DAE9B3" w14:textId="77777777" w:rsidR="00AC1CBC" w:rsidRPr="003911D5" w:rsidRDefault="00AC1CBC" w:rsidP="00AC1CBC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4F4431B9" w14:textId="77777777" w:rsidR="00AC1CBC" w:rsidRPr="003911D5" w:rsidRDefault="00640187" w:rsidP="003911D5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miejsca 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 bursie powinien zawierać: </w:t>
      </w:r>
    </w:p>
    <w:p w14:paraId="06345ACE" w14:textId="77777777" w:rsidR="00AC1CBC" w:rsidRPr="003911D5" w:rsidRDefault="00AC1CBC" w:rsidP="003911D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nazwisko, datę i miejsce urodzenia oraz numer PESEL kandydata,                            a w przypadku braku numeru Pesel serię i numer paszportu lub innego dokumentu potwierdzającego tożsamość,</w:t>
      </w:r>
    </w:p>
    <w:p w14:paraId="218C4716" w14:textId="77777777" w:rsidR="00AC1CBC" w:rsidRPr="003911D5" w:rsidRDefault="00AC1CBC" w:rsidP="003911D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 nazwiska rodziców kandydata, a w przypadku kandydata pełnoletniego – imiona rodziców,</w:t>
      </w:r>
    </w:p>
    <w:p w14:paraId="1D8FDDF4" w14:textId="77777777" w:rsidR="00AC1CBC" w:rsidRPr="003911D5" w:rsidRDefault="00AC1CBC" w:rsidP="003911D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rodziców i kandydata, a w przypadku kandydata pełnoletniego- adres miejsca zamieszkania kandydata,</w:t>
      </w:r>
    </w:p>
    <w:p w14:paraId="1B40A8AB" w14:textId="3D2442AB" w:rsidR="00AC1CBC" w:rsidRPr="00713637" w:rsidRDefault="00AC1CBC" w:rsidP="0071363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 rodziców/opiekunów prawnych kandydata, a przypadku kandydata pełnoletniego –  numer telefonu kandydata, o ile je posiadają.</w:t>
      </w:r>
    </w:p>
    <w:p w14:paraId="1A9364AA" w14:textId="77777777" w:rsidR="008448DB" w:rsidRPr="003911D5" w:rsidRDefault="00AC1CBC" w:rsidP="008448D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</w:t>
      </w:r>
      <w:r w:rsidR="00B4028A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bycia uczniem szkoły (pieczątka szkoły i podpis)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899E9C" w14:textId="77777777" w:rsidR="008448DB" w:rsidRDefault="008448DB" w:rsidP="008448D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679C5" w14:textId="77777777" w:rsidR="003911D5" w:rsidRPr="003911D5" w:rsidRDefault="003911D5" w:rsidP="008448D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A7620" w14:textId="77777777" w:rsidR="008448DB" w:rsidRPr="003911D5" w:rsidRDefault="008448DB" w:rsidP="008448DB">
      <w:pPr>
        <w:pStyle w:val="Akapitzlist"/>
        <w:spacing w:before="100" w:beforeAutospacing="1" w:after="100" w:afterAutospacing="1" w:line="240" w:lineRule="auto"/>
        <w:ind w:left="3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3911D5">
        <w:rPr>
          <w:rFonts w:ascii="Times New Roman" w:hAnsi="Times New Roman" w:cs="Times New Roman"/>
        </w:rPr>
        <w:t>§ 3.</w:t>
      </w:r>
    </w:p>
    <w:p w14:paraId="56227155" w14:textId="77777777" w:rsidR="008448DB" w:rsidRPr="003911D5" w:rsidRDefault="00AC1CBC" w:rsidP="003911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 dokumenty potwierdzające spełnieni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przez kandydata kryteriów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o których mowa w rozdziale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14:paraId="2F7F16A1" w14:textId="3993FA93" w:rsidR="00713637" w:rsidRPr="00713637" w:rsidRDefault="008448DB" w:rsidP="00713637">
      <w:pPr>
        <w:pStyle w:val="Standard"/>
        <w:spacing w:line="360" w:lineRule="auto"/>
        <w:ind w:left="2832" w:firstLine="708"/>
        <w:rPr>
          <w:rFonts w:cs="Times New Roman"/>
          <w:lang w:val="pl-PL"/>
        </w:rPr>
      </w:pPr>
      <w:r w:rsidRPr="003911D5">
        <w:rPr>
          <w:rFonts w:cs="Times New Roman"/>
          <w:lang w:val="pl-PL"/>
        </w:rPr>
        <w:t xml:space="preserve">      § 4.</w:t>
      </w:r>
    </w:p>
    <w:p w14:paraId="1C3586C5" w14:textId="77777777" w:rsidR="008448DB" w:rsidRPr="003911D5" w:rsidRDefault="00AC1CBC" w:rsidP="0084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 których mowa wyżej składa się pod rygorem odpowiedzialności karnej.</w:t>
      </w:r>
    </w:p>
    <w:p w14:paraId="4C7FF3DB" w14:textId="77777777" w:rsidR="008448DB" w:rsidRPr="003911D5" w:rsidRDefault="008448DB" w:rsidP="008448DB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63BB038E" w14:textId="77777777" w:rsidR="008448DB" w:rsidRPr="003911D5" w:rsidRDefault="008448DB" w:rsidP="008448DB">
      <w:pPr>
        <w:pStyle w:val="Standard"/>
        <w:spacing w:line="360" w:lineRule="auto"/>
        <w:ind w:left="2832" w:firstLine="708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 xml:space="preserve">     § 5.</w:t>
      </w:r>
    </w:p>
    <w:p w14:paraId="1884471D" w14:textId="77777777" w:rsidR="00AC1CBC" w:rsidRPr="003911D5" w:rsidRDefault="008448DB" w:rsidP="003911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już mieszkające 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 placówce, składają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</w:t>
      </w:r>
      <w:r w:rsidR="00D33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miejsca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bursie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kolejnym roku szkolnym i mają pierwszeństwo w przyjęciu do bursy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szkolnej.</w:t>
      </w:r>
    </w:p>
    <w:p w14:paraId="25A8E5EC" w14:textId="77777777" w:rsidR="00AC1CBC" w:rsidRPr="003911D5" w:rsidRDefault="00AC1CBC" w:rsidP="0039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5B896606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1BE579" w14:textId="77777777" w:rsidR="003911D5" w:rsidRDefault="00B4028A" w:rsidP="003911D5">
      <w:pPr>
        <w:spacing w:after="136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`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C1CBC"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</w:t>
      </w:r>
      <w:r w:rsid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1CBC"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</w:p>
    <w:p w14:paraId="663F1F02" w14:textId="77777777" w:rsidR="00AC1CBC" w:rsidRPr="003911D5" w:rsidRDefault="00AC1CBC" w:rsidP="003911D5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składania dokumentów oraz postępowania kwal</w:t>
      </w:r>
      <w:r w:rsidR="00733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ifikacyjnego na rok szkolny 2023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733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E957794" w14:textId="77777777" w:rsidR="00AC1CBC" w:rsidRPr="003911D5" w:rsidRDefault="00AC1CBC" w:rsidP="00B4028A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66"/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677"/>
        <w:gridCol w:w="2472"/>
      </w:tblGrid>
      <w:tr w:rsidR="00B4028A" w:rsidRPr="003911D5" w14:paraId="1FE62715" w14:textId="77777777" w:rsidTr="003911D5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7193929" w14:textId="77777777" w:rsidR="00AC1CBC" w:rsidRPr="003911D5" w:rsidRDefault="00B4028A" w:rsidP="00B402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B2D646" w14:textId="77777777" w:rsidR="00AC1CBC" w:rsidRPr="003911D5" w:rsidRDefault="00B4028A" w:rsidP="003911D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D32959" w14:textId="77777777" w:rsidR="00AC1CBC" w:rsidRPr="003911D5" w:rsidRDefault="00B4028A" w:rsidP="00B402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</w:tr>
      <w:tr w:rsidR="00B4028A" w:rsidRPr="003911D5" w14:paraId="044A5562" w14:textId="77777777" w:rsidTr="003911D5">
        <w:trPr>
          <w:trHeight w:val="905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760BBF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AAD844A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B8E5EC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Składanie wniosków przez kandydatów już mieszkających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9595CCF" w14:textId="18A0C754" w:rsidR="00AC1CBC" w:rsidRPr="003911D5" w:rsidRDefault="00733321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do 16</w:t>
            </w:r>
            <w:r w:rsidR="008F5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czerwca 202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36A3A2B1" w14:textId="77777777" w:rsidTr="003911D5">
        <w:trPr>
          <w:trHeight w:val="1218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2BA3E75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DFAEEA3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EA1BEC8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E20B0C8" w14:textId="77777777" w:rsidR="00AC1CBC" w:rsidRPr="003911D5" w:rsidRDefault="00B4028A" w:rsidP="003911D5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Składanie przez kandydatów dokumentów wymaganych przez placówkę ubiegających się o przyjęcie po raz pierwszy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72AD659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16E118A" w14:textId="3AEEB171" w:rsidR="00AC1CBC" w:rsidRPr="003911D5" w:rsidRDefault="00733321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11</w:t>
            </w:r>
            <w:r w:rsidR="008F5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sierpnia 202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1B0C757D" w14:textId="77777777" w:rsidTr="003911D5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EA525AF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0A38C0E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D40DAFC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C1DF6F3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kwalifikacyjne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497966D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672BEBF" w14:textId="7609B39A" w:rsidR="00AC1CBC" w:rsidRPr="003911D5" w:rsidRDefault="008F57E6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-1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 sierpnia 202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5E3D062E" w14:textId="77777777" w:rsidTr="003911D5">
        <w:trPr>
          <w:trHeight w:val="1143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803F68E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B167DA0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DE4D61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34B2514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wyników rekrutacji, wywieszenie list przyjętych kandydatów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4DA5BDE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80300D4" w14:textId="334C90C3" w:rsidR="00B4028A" w:rsidRPr="003911D5" w:rsidRDefault="008F57E6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sierpnia 202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  <w:p w14:paraId="3643B329" w14:textId="77777777" w:rsidR="00AC1CBC" w:rsidRPr="003911D5" w:rsidRDefault="00AC1CBC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28A" w:rsidRPr="003911D5" w14:paraId="219CB87B" w14:textId="77777777" w:rsidTr="003911D5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6230E31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9E454D3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797197C" w14:textId="77777777" w:rsidR="00B4028A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AB9AD65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uzupełniające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03DE591" w14:textId="71FC27BF" w:rsidR="00AC1CBC" w:rsidRPr="003911D5" w:rsidRDefault="008F57E6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do 23 sierpnia 202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75F74968" w14:textId="77777777" w:rsidTr="003911D5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5E0121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5E1C89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Ogłoszenie wyników postępowania uzupełniającego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79B3E6" w14:textId="60D3CB6A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0145C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F5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sierpnia 202</w:t>
            </w:r>
            <w:r w:rsidR="0024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</w:tbl>
    <w:p w14:paraId="2AC8063B" w14:textId="77777777" w:rsidR="00AC1CBC" w:rsidRPr="003911D5" w:rsidRDefault="00AC1CBC" w:rsidP="00C7277C">
      <w:pPr>
        <w:spacing w:after="1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044F38D" w14:textId="77777777" w:rsidR="00713637" w:rsidRDefault="00713637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67F438" w14:textId="77777777" w:rsidR="00713637" w:rsidRDefault="00713637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695D48" w14:textId="77777777" w:rsidR="00713637" w:rsidRDefault="00713637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A3CB31" w14:textId="5D10CBDA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V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Wyniki rekrutacji</w:t>
      </w:r>
    </w:p>
    <w:p w14:paraId="64B6F4C2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D8AE23" w14:textId="77777777" w:rsidR="003A45A4" w:rsidRPr="003911D5" w:rsidRDefault="003A45A4" w:rsidP="003A45A4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689D51A0" w14:textId="77777777" w:rsidR="00AC1CBC" w:rsidRPr="003911D5" w:rsidRDefault="00AC1CBC" w:rsidP="003911D5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rekrutacji są zamieszczane na tablicy ogłoszeń w Bursie i dostępne pod numerem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telefonu (</w:t>
      </w:r>
      <w:r w:rsidR="00B4028A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75) 7322218 lub (75)7351864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5149F4" w14:textId="77777777" w:rsidR="003911D5" w:rsidRDefault="003A45A4" w:rsidP="003911D5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278F05E3" w14:textId="77777777" w:rsidR="00AC1CBC" w:rsidRPr="003911D5" w:rsidRDefault="00AC1CBC" w:rsidP="003911D5">
      <w:pPr>
        <w:pStyle w:val="Standard"/>
        <w:spacing w:line="360" w:lineRule="auto"/>
        <w:jc w:val="both"/>
        <w:rPr>
          <w:rFonts w:cs="Times New Roman"/>
          <w:bCs/>
          <w:lang w:val="pl-PL"/>
        </w:rPr>
      </w:pPr>
      <w:r w:rsidRPr="003911D5">
        <w:rPr>
          <w:rFonts w:eastAsia="Times New Roman" w:cs="Times New Roman"/>
          <w:b/>
          <w:bCs/>
          <w:lang w:eastAsia="pl-PL"/>
        </w:rPr>
        <w:t xml:space="preserve">Bursa </w:t>
      </w:r>
      <w:proofErr w:type="spellStart"/>
      <w:r w:rsidRPr="003911D5">
        <w:rPr>
          <w:rFonts w:eastAsia="Times New Roman" w:cs="Times New Roman"/>
          <w:b/>
          <w:bCs/>
          <w:lang w:eastAsia="pl-PL"/>
        </w:rPr>
        <w:t>nie</w:t>
      </w:r>
      <w:proofErr w:type="spellEnd"/>
      <w:r w:rsidRPr="003911D5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b/>
          <w:bCs/>
          <w:lang w:eastAsia="pl-PL"/>
        </w:rPr>
        <w:t>wysyła</w:t>
      </w:r>
      <w:proofErr w:type="spellEnd"/>
      <w:r w:rsidRPr="003911D5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b/>
          <w:bCs/>
          <w:lang w:eastAsia="pl-PL"/>
        </w:rPr>
        <w:t>pisemnych</w:t>
      </w:r>
      <w:proofErr w:type="spellEnd"/>
      <w:r w:rsidRPr="003911D5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b/>
          <w:bCs/>
          <w:lang w:eastAsia="pl-PL"/>
        </w:rPr>
        <w:t>powiadomień</w:t>
      </w:r>
      <w:proofErr w:type="spellEnd"/>
      <w:r w:rsidRPr="003911D5">
        <w:rPr>
          <w:rFonts w:eastAsia="Times New Roman" w:cs="Times New Roman"/>
          <w:b/>
          <w:bCs/>
          <w:lang w:eastAsia="pl-PL"/>
        </w:rPr>
        <w:t xml:space="preserve"> o </w:t>
      </w:r>
      <w:proofErr w:type="spellStart"/>
      <w:r w:rsidRPr="003911D5">
        <w:rPr>
          <w:rFonts w:eastAsia="Times New Roman" w:cs="Times New Roman"/>
          <w:b/>
          <w:bCs/>
          <w:lang w:eastAsia="pl-PL"/>
        </w:rPr>
        <w:t>wynikach</w:t>
      </w:r>
      <w:proofErr w:type="spellEnd"/>
      <w:r w:rsidRPr="003911D5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Pr="003911D5">
        <w:rPr>
          <w:rFonts w:eastAsia="Times New Roman" w:cs="Times New Roman"/>
          <w:b/>
          <w:bCs/>
          <w:lang w:eastAsia="pl-PL"/>
        </w:rPr>
        <w:t>rekrutacji</w:t>
      </w:r>
      <w:proofErr w:type="spellEnd"/>
      <w:r w:rsidRPr="003911D5">
        <w:rPr>
          <w:rFonts w:eastAsia="Times New Roman" w:cs="Times New Roman"/>
          <w:b/>
          <w:bCs/>
          <w:lang w:eastAsia="pl-PL"/>
        </w:rPr>
        <w:t>.</w:t>
      </w:r>
    </w:p>
    <w:p w14:paraId="34E18CD6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E4D07F" w14:textId="77777777" w:rsidR="003A45A4" w:rsidRPr="003911D5" w:rsidRDefault="003A45A4" w:rsidP="003A45A4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3.</w:t>
      </w:r>
    </w:p>
    <w:p w14:paraId="241F816A" w14:textId="77777777" w:rsidR="00AC1CBC" w:rsidRPr="003911D5" w:rsidRDefault="00AC1CBC" w:rsidP="003911D5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przyjęty do bursy </w:t>
      </w:r>
      <w:r w:rsidR="003A45A4"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733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zgłosi się do 04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733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do godziny 18.00 i nie zostanie przekazana żadna informacja w/s zakwaterowania, uznaje się, że uczeń zrezygnował z mieszkania w bursie.</w:t>
      </w:r>
    </w:p>
    <w:p w14:paraId="67B47AD9" w14:textId="77777777" w:rsidR="00AC1CBC" w:rsidRPr="003911D5" w:rsidRDefault="00AC1CBC" w:rsidP="0039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D9D1A5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Kryteria przyjmowania kandydatów</w:t>
      </w:r>
    </w:p>
    <w:p w14:paraId="6C4C4F40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893FD0" w14:textId="77777777" w:rsidR="003A45A4" w:rsidRPr="003911D5" w:rsidRDefault="003A45A4" w:rsidP="003A45A4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1A61E841" w14:textId="77777777" w:rsidR="003A45A4" w:rsidRPr="003911D5" w:rsidRDefault="00AC1CBC" w:rsidP="003911D5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Pierwszeństwo w przyjęciu do bursy, kandydatów ubiegających się o miejsce po raz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pierwszy, przysługuje: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3899"/>
        <w:gridCol w:w="991"/>
        <w:gridCol w:w="3367"/>
      </w:tblGrid>
      <w:tr w:rsidR="003A45A4" w:rsidRPr="003911D5" w14:paraId="22DF5E05" w14:textId="77777777" w:rsidTr="003911D5">
        <w:trPr>
          <w:trHeight w:val="453"/>
        </w:trPr>
        <w:tc>
          <w:tcPr>
            <w:tcW w:w="817" w:type="dxa"/>
          </w:tcPr>
          <w:p w14:paraId="3917C959" w14:textId="77777777" w:rsidR="003A45A4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0943CF6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14:paraId="31F39D35" w14:textId="77777777" w:rsidR="003A45A4" w:rsidRPr="003911D5" w:rsidRDefault="003A45A4" w:rsidP="003A45A4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9E2CD0C" w14:textId="77777777" w:rsidR="00AC1CBC" w:rsidRPr="003911D5" w:rsidRDefault="003A45A4" w:rsidP="003A45A4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992" w:type="dxa"/>
          </w:tcPr>
          <w:p w14:paraId="3CE13A8C" w14:textId="77777777" w:rsidR="003A45A4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8FE9FF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3434" w:type="dxa"/>
          </w:tcPr>
          <w:p w14:paraId="5710AD02" w14:textId="77777777" w:rsidR="003A45A4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5CA099B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potwierdzający kryterium</w:t>
            </w:r>
          </w:p>
        </w:tc>
      </w:tr>
      <w:tr w:rsidR="003A45A4" w:rsidRPr="003911D5" w14:paraId="6BAD0779" w14:textId="77777777" w:rsidTr="003911D5">
        <w:tc>
          <w:tcPr>
            <w:tcW w:w="817" w:type="dxa"/>
          </w:tcPr>
          <w:p w14:paraId="6E26B011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</w:tcPr>
          <w:p w14:paraId="5D3D7C9A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jest wychowankiem placówki opiekuńczo-wychowawczej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14:paraId="1AE206AD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26CF72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34" w:type="dxa"/>
          </w:tcPr>
          <w:p w14:paraId="27F135E3" w14:textId="77777777" w:rsidR="003A45A4" w:rsidRPr="003911D5" w:rsidRDefault="003A45A4" w:rsidP="003A45A4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 placówki opiekuńczo –wychowawczej.</w:t>
            </w:r>
          </w:p>
        </w:tc>
      </w:tr>
      <w:tr w:rsidR="003A45A4" w:rsidRPr="003911D5" w14:paraId="60E9C5BE" w14:textId="77777777" w:rsidTr="003911D5">
        <w:tc>
          <w:tcPr>
            <w:tcW w:w="817" w:type="dxa"/>
          </w:tcPr>
          <w:p w14:paraId="6804AE22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</w:tcPr>
          <w:p w14:paraId="16992DE3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 kandydata znajduje się w odległości uniemożliwiającej lub utrudniającej codzienny dojazd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14:paraId="0D8227A6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37B809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34" w:type="dxa"/>
          </w:tcPr>
          <w:p w14:paraId="559C1BF7" w14:textId="77777777" w:rsidR="003A45A4" w:rsidRPr="003911D5" w:rsidRDefault="003A45A4" w:rsidP="003A45A4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– wniosek             o przyznaniu miejsca w Bursie Szkolnej w Bolesławcu</w:t>
            </w:r>
            <w:r w:rsidR="008448DB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A45A4" w:rsidRPr="003911D5" w14:paraId="0D739ECD" w14:textId="77777777" w:rsidTr="003911D5">
        <w:tc>
          <w:tcPr>
            <w:tcW w:w="817" w:type="dxa"/>
          </w:tcPr>
          <w:p w14:paraId="03540343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</w:tcPr>
          <w:p w14:paraId="490DD0C5" w14:textId="77777777" w:rsidR="003A45A4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jest uczniem/słuchaczem szkoły publicznej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20EEE96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</w:tcPr>
          <w:p w14:paraId="01E3B2E2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523908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34" w:type="dxa"/>
          </w:tcPr>
          <w:p w14:paraId="4862B2D6" w14:textId="77777777" w:rsidR="003A45A4" w:rsidRPr="003911D5" w:rsidRDefault="003A45A4" w:rsidP="003A45A4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, że jest uczniem we wniosku o przyznaniu miejsca w Bursie Szkolnej</w:t>
            </w:r>
            <w:r w:rsidR="008448DB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Bolesławcu</w:t>
            </w:r>
            <w:r w:rsidR="008448DB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A45A4" w:rsidRPr="003911D5" w14:paraId="579C832B" w14:textId="77777777" w:rsidTr="003911D5">
        <w:tc>
          <w:tcPr>
            <w:tcW w:w="817" w:type="dxa"/>
          </w:tcPr>
          <w:p w14:paraId="279FD6E5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</w:tcPr>
          <w:p w14:paraId="3A03E06A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 dochód na osobę w rodzinie kandydata nie przekracza 150%</w:t>
            </w:r>
            <w:r w:rsidR="00B647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647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kwoty,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której mowa w art.5 ust.1 </w:t>
            </w:r>
            <w:r w:rsidR="00B647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 dnia 28 listopada 2003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o świadczeniach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14:paraId="41C51873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47DABB" w14:textId="77777777" w:rsidR="003A45A4" w:rsidRPr="003911D5" w:rsidRDefault="003A45A4" w:rsidP="003A45A4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34" w:type="dxa"/>
          </w:tcPr>
          <w:p w14:paraId="7C9F016F" w14:textId="77777777" w:rsidR="00CF5E5A" w:rsidRPr="003911D5" w:rsidRDefault="00CF5E5A" w:rsidP="00CF5E5A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0706CB" w14:textId="77777777" w:rsidR="003A45A4" w:rsidRPr="003911D5" w:rsidRDefault="003A45A4" w:rsidP="00CF5E5A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dochodach.</w:t>
            </w:r>
          </w:p>
        </w:tc>
      </w:tr>
    </w:tbl>
    <w:p w14:paraId="2A60F857" w14:textId="77777777" w:rsidR="00D5784D" w:rsidRDefault="00D5784D" w:rsidP="003911D5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6523F4C6" w14:textId="77777777" w:rsidR="00AC1CBC" w:rsidRPr="003911D5" w:rsidRDefault="003A45A4" w:rsidP="003911D5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lastRenderedPageBreak/>
        <w:t>§ 2.</w:t>
      </w:r>
    </w:p>
    <w:p w14:paraId="2F724199" w14:textId="77777777" w:rsidR="00AC1CBC" w:rsidRPr="003911D5" w:rsidRDefault="00BC0B82" w:rsidP="0051600F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liczby kandydatów niż m</w:t>
      </w:r>
      <w:r w:rsidR="00640187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iejsc, którymi dysponuje bursa, p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wyczerpaniu w/w kryteriów o przyjęciu do bursy decyduje data złożenia wniosku lub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szczególna sytuacja losowa</w:t>
      </w:r>
      <w:r w:rsidR="003A45A4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rodziny ( niepełnosprawności , wielodzietność, rodzina niepełna, sytuacje traumatyczne)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4B531D" w14:textId="77777777" w:rsidR="00AC1CBC" w:rsidRPr="003911D5" w:rsidRDefault="00BC0B82" w:rsidP="003911D5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>§ 3.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C052C7" w14:textId="77777777" w:rsidR="00AC1CBC" w:rsidRPr="003911D5" w:rsidRDefault="00AC1CBC" w:rsidP="005160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przez kandydatów na pierwszym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 postępowania rekrutacyjnego lub po zakończeniu tego etapu jeżeli placówka nadal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wolnymi miejscami, na drugim etapie postępowania rekrutacyjnego jest brana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 kolejność zgłoszeń.</w:t>
      </w:r>
    </w:p>
    <w:p w14:paraId="363494EE" w14:textId="77777777" w:rsidR="00BB5BDF" w:rsidRPr="003911D5" w:rsidRDefault="00AC1CBC" w:rsidP="00B64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1A4232E0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8A668A1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Procedura odwoławcza</w:t>
      </w:r>
    </w:p>
    <w:p w14:paraId="2308DD9A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62A3331" w14:textId="77777777" w:rsidR="00BC0B82" w:rsidRPr="003911D5" w:rsidRDefault="00BC0B82" w:rsidP="00AC1CBC">
      <w:pPr>
        <w:spacing w:after="136" w:line="240" w:lineRule="auto"/>
        <w:jc w:val="center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§ 1.</w:t>
      </w:r>
    </w:p>
    <w:p w14:paraId="3BFA94E6" w14:textId="77777777" w:rsidR="00AC1CBC" w:rsidRPr="003911D5" w:rsidRDefault="00AC1CBC" w:rsidP="0051600F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został przyjęty do bursy, w termi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7 dni od dnia podania do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wiadomości listy kandydatów przyjętych i niep</w:t>
      </w:r>
      <w:r w:rsidR="00BB5BDF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rzyjętych, może wystąpić do </w:t>
      </w:r>
      <w:r w:rsidR="00BB5BDF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rekrutacyjnej z wnioskiem o sporządzenie u</w:t>
      </w:r>
      <w:r w:rsidR="00BB5BDF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zasadnienia odmowy przyjęcia</w:t>
      </w:r>
      <w:r w:rsidR="00BB5BDF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 bursy.</w:t>
      </w:r>
    </w:p>
    <w:p w14:paraId="172F1AF1" w14:textId="77777777" w:rsidR="00BC0B82" w:rsidRPr="003911D5" w:rsidRDefault="00BC0B82" w:rsidP="00BC0B82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23170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911D5">
        <w:rPr>
          <w:rFonts w:ascii="Times New Roman" w:hAnsi="Times New Roman" w:cs="Times New Roman"/>
        </w:rPr>
        <w:t>§ 2.</w:t>
      </w:r>
    </w:p>
    <w:p w14:paraId="05294BCC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4D8616" w14:textId="77777777" w:rsidR="00AC1CBC" w:rsidRPr="003911D5" w:rsidRDefault="00AC1CBC" w:rsidP="0051600F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się w terminie 5 dni od dnia wystąp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rodzica lub kandydata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pełnoletniego z wnioskiem o podanie przyczyny odmowy przyjęcia.</w:t>
      </w:r>
    </w:p>
    <w:p w14:paraId="651DBD93" w14:textId="77777777" w:rsidR="00BC0B82" w:rsidRPr="003911D5" w:rsidRDefault="00BC0B82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EAA76" w14:textId="77777777" w:rsidR="00BC0B82" w:rsidRPr="003911D5" w:rsidRDefault="00BC0B82" w:rsidP="00BC0B82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 xml:space="preserve">  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="00323170" w:rsidRPr="003911D5">
        <w:rPr>
          <w:rFonts w:ascii="Times New Roman" w:hAnsi="Times New Roman" w:cs="Times New Roman"/>
        </w:rPr>
        <w:t xml:space="preserve">           </w:t>
      </w:r>
      <w:r w:rsidRPr="003911D5">
        <w:rPr>
          <w:rFonts w:ascii="Times New Roman" w:hAnsi="Times New Roman" w:cs="Times New Roman"/>
        </w:rPr>
        <w:t xml:space="preserve"> § 3.</w:t>
      </w:r>
    </w:p>
    <w:p w14:paraId="04DE4697" w14:textId="77777777" w:rsidR="00AC1CBC" w:rsidRPr="003911D5" w:rsidRDefault="00AC1CBC" w:rsidP="00BC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46BA8A" w14:textId="77777777" w:rsidR="00BC0B82" w:rsidRPr="003911D5" w:rsidRDefault="00AC1CBC" w:rsidP="0051600F">
      <w:pPr>
        <w:spacing w:after="1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kandydata lub kandydat pełnoletni może wnie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ść do  Dyrektora  PCEiKK odwołanie od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rozstrzygnięcia komisji rekrutacyjnej, w terminie 7 dni od dnia otrzymania uzasadnienia.</w:t>
      </w:r>
    </w:p>
    <w:p w14:paraId="5A6F1600" w14:textId="77777777" w:rsidR="00BC0B82" w:rsidRPr="003911D5" w:rsidRDefault="00BC0B82" w:rsidP="00BC0B82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72ABDDFB" w14:textId="77777777" w:rsidR="00AC1CBC" w:rsidRPr="003911D5" w:rsidRDefault="00323170" w:rsidP="00BC0B8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 xml:space="preserve">           </w:t>
      </w:r>
      <w:r w:rsidR="00BC0B82" w:rsidRPr="003911D5">
        <w:rPr>
          <w:rFonts w:ascii="Times New Roman" w:hAnsi="Times New Roman" w:cs="Times New Roman"/>
        </w:rPr>
        <w:t>§ 4.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6FDA2C" w14:textId="77777777" w:rsidR="00BC0B82" w:rsidRPr="003911D5" w:rsidRDefault="00BC0B82" w:rsidP="00BC0B8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1AAB7" w14:textId="77777777" w:rsidR="00AC1CBC" w:rsidRPr="003911D5" w:rsidRDefault="00AC1CBC" w:rsidP="00BC0B82">
      <w:pPr>
        <w:spacing w:after="136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PCEiKK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rozpatruje odwołanie od rozstrzygnięcia komisji rekrutacyj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nej w terminie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otrzymania odwołania.</w:t>
      </w:r>
    </w:p>
    <w:p w14:paraId="5CCF1B6D" w14:textId="77777777" w:rsidR="0051600F" w:rsidRDefault="00BC0B82" w:rsidP="00BC0B82">
      <w:pPr>
        <w:spacing w:after="136" w:line="360" w:lineRule="auto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                                                                     </w:t>
      </w:r>
      <w:r w:rsidR="00323170" w:rsidRPr="003911D5">
        <w:rPr>
          <w:rFonts w:ascii="Times New Roman" w:hAnsi="Times New Roman" w:cs="Times New Roman"/>
        </w:rPr>
        <w:t xml:space="preserve">        </w:t>
      </w:r>
    </w:p>
    <w:p w14:paraId="105C027C" w14:textId="77777777" w:rsidR="00BC0B82" w:rsidRPr="003911D5" w:rsidRDefault="00BC0B82" w:rsidP="0051600F">
      <w:pPr>
        <w:spacing w:after="136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lastRenderedPageBreak/>
        <w:t>§ 5.</w:t>
      </w:r>
    </w:p>
    <w:p w14:paraId="34D81960" w14:textId="77777777" w:rsidR="00BC0B82" w:rsidRPr="003911D5" w:rsidRDefault="00AC1CBC" w:rsidP="00BC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5258E8" w14:textId="77777777" w:rsidR="00AC1CBC" w:rsidRPr="003911D5" w:rsidRDefault="00AC1CBC" w:rsidP="00BC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Na rozstrzygnięcie dyrektora bursy służy skarga do sądu administracyjnego.</w:t>
      </w:r>
    </w:p>
    <w:p w14:paraId="2F299EBD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BB860F" w14:textId="77777777" w:rsidR="00323170" w:rsidRPr="003911D5" w:rsidRDefault="00AC1CBC" w:rsidP="0051600F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12DFA4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1A6986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Wykaz załączników:</w:t>
      </w:r>
    </w:p>
    <w:p w14:paraId="124F1672" w14:textId="77777777" w:rsidR="00AC1CBC" w:rsidRPr="003911D5" w:rsidRDefault="00AC1CBC" w:rsidP="00B13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1CC1F1" w14:textId="77777777" w:rsidR="00CF5E5A" w:rsidRPr="003911D5" w:rsidRDefault="00AC1CBC" w:rsidP="00CF5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Zał. nr 1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Kwestionariusz wniosku o przyznanie miejsca w Bursie Szkolnej w Bolesławcu</w:t>
      </w:r>
      <w:r w:rsidR="00B13B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Zał. nr 2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B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3E6" w:rsidRPr="003911D5">
        <w:rPr>
          <w:rFonts w:ascii="Times New Roman" w:hAnsi="Times New Roman" w:cs="Times New Roman"/>
          <w:sz w:val="24"/>
          <w:szCs w:val="24"/>
        </w:rPr>
        <w:t xml:space="preserve">Załącznik do  wniosku o przyjęcie do Bursy Szkolnej w Bolesławcu – zgody na przetwarzanie danych osobowych. </w:t>
      </w:r>
      <w:r w:rsidR="00CF5E5A" w:rsidRPr="00391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3. Zał.nr 3</w:t>
      </w:r>
      <w:r w:rsidR="0051600F">
        <w:rPr>
          <w:rFonts w:ascii="Times New Roman" w:hAnsi="Times New Roman" w:cs="Times New Roman"/>
          <w:sz w:val="24"/>
          <w:szCs w:val="24"/>
        </w:rPr>
        <w:t>:</w:t>
      </w:r>
      <w:r w:rsidR="00CF5E5A" w:rsidRPr="003911D5">
        <w:rPr>
          <w:rFonts w:ascii="Times New Roman" w:hAnsi="Times New Roman" w:cs="Times New Roman"/>
          <w:sz w:val="24"/>
          <w:szCs w:val="24"/>
        </w:rPr>
        <w:t xml:space="preserve"> Oświadczenie o dochodach.</w:t>
      </w:r>
    </w:p>
    <w:p w14:paraId="0D49330A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37BD1B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15E90AD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E0E47B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AA4643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562A51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4A2452F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044FB29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1641AA1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5E57F2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660C75D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9CD1C91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CDC217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9BB6E9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C4D838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6A7B26F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754136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F539C3F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9DD862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82E39E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F631132" w14:textId="77777777" w:rsidR="0051600F" w:rsidRDefault="0051600F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977B1E" w14:textId="77777777" w:rsidR="00CA6D25" w:rsidRDefault="00CA6D25" w:rsidP="00CA6D25">
      <w:pPr>
        <w:pStyle w:val="Tekstwstpniesformatowany"/>
        <w:rPr>
          <w:rFonts w:ascii="Times New Roman" w:hAnsi="Times New Roman" w:cs="Times New Roman"/>
          <w:bCs/>
          <w:i/>
        </w:rPr>
      </w:pPr>
    </w:p>
    <w:p w14:paraId="7C5ADA1A" w14:textId="77777777" w:rsidR="00B64775" w:rsidRDefault="00B64775" w:rsidP="00CA6D25">
      <w:pPr>
        <w:pStyle w:val="Tekstwstpniesformatowany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</w:t>
      </w:r>
    </w:p>
    <w:p w14:paraId="446E1E17" w14:textId="31FC7078" w:rsidR="00BB5BDF" w:rsidRPr="0051600F" w:rsidRDefault="00B13BBC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  <w:r w:rsidRPr="0051600F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>1 do zasad rekrutacji</w:t>
      </w:r>
      <w:r w:rsidR="00BB5BD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>d</w:t>
      </w:r>
      <w:r w:rsidR="00BB5BD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o Bursy </w:t>
      </w:r>
      <w:r w:rsidR="008D7574">
        <w:rPr>
          <w:rFonts w:ascii="Times New Roman" w:hAnsi="Times New Roman" w:cs="Times New Roman"/>
          <w:bCs/>
          <w:i/>
          <w:sz w:val="16"/>
          <w:szCs w:val="16"/>
        </w:rPr>
        <w:t>S</w:t>
      </w:r>
      <w:r w:rsidR="00BB5BD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zkolnej 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w Bolesławcu na rok szkolny 202</w:t>
      </w:r>
      <w:r w:rsidR="002430FD">
        <w:rPr>
          <w:rFonts w:ascii="Times New Roman" w:hAnsi="Times New Roman" w:cs="Times New Roman"/>
          <w:bCs/>
          <w:i/>
          <w:sz w:val="16"/>
          <w:szCs w:val="16"/>
        </w:rPr>
        <w:t>4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/202</w:t>
      </w:r>
      <w:r w:rsidR="002430FD">
        <w:rPr>
          <w:rFonts w:ascii="Times New Roman" w:hAnsi="Times New Roman" w:cs="Times New Roman"/>
          <w:bCs/>
          <w:i/>
          <w:sz w:val="16"/>
          <w:szCs w:val="16"/>
        </w:rPr>
        <w:t>5</w:t>
      </w:r>
    </w:p>
    <w:p w14:paraId="4F8541EE" w14:textId="77777777" w:rsidR="0051600F" w:rsidRDefault="0051600F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</w:p>
    <w:p w14:paraId="463F1EAD" w14:textId="4D69B54D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 xml:space="preserve">Powiatowe Centrum Edukacji i  Kształcenia Kadr                                        </w:t>
      </w:r>
      <w:r w:rsidR="00733321">
        <w:rPr>
          <w:rFonts w:ascii="Times New Roman" w:hAnsi="Times New Roman" w:cs="Times New Roman"/>
          <w:b/>
          <w:bCs/>
        </w:rPr>
        <w:t xml:space="preserve">                Rok szkolny 202</w:t>
      </w:r>
      <w:r w:rsidR="002430FD">
        <w:rPr>
          <w:rFonts w:ascii="Times New Roman" w:hAnsi="Times New Roman" w:cs="Times New Roman"/>
          <w:b/>
          <w:bCs/>
        </w:rPr>
        <w:t>4</w:t>
      </w:r>
      <w:r w:rsidR="00733321">
        <w:rPr>
          <w:rFonts w:ascii="Times New Roman" w:hAnsi="Times New Roman" w:cs="Times New Roman"/>
          <w:b/>
          <w:bCs/>
        </w:rPr>
        <w:t>/202</w:t>
      </w:r>
      <w:r w:rsidR="002430FD">
        <w:rPr>
          <w:rFonts w:ascii="Times New Roman" w:hAnsi="Times New Roman" w:cs="Times New Roman"/>
          <w:b/>
          <w:bCs/>
        </w:rPr>
        <w:t>5</w:t>
      </w:r>
    </w:p>
    <w:p w14:paraId="7E88BD2B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Bursa Szkolna</w:t>
      </w:r>
    </w:p>
    <w:p w14:paraId="5ECE1128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ul. Ogrodowa 7</w:t>
      </w:r>
    </w:p>
    <w:p w14:paraId="22751329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 xml:space="preserve">59-700 Bolesławiec                                                                                                               </w:t>
      </w:r>
    </w:p>
    <w:p w14:paraId="006CC764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</w:p>
    <w:p w14:paraId="682A0358" w14:textId="77777777" w:rsidR="00B13BBC" w:rsidRPr="003911D5" w:rsidRDefault="00B13BBC" w:rsidP="0051600F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911D5">
        <w:rPr>
          <w:rFonts w:ascii="Times New Roman" w:hAnsi="Times New Roman" w:cs="Times New Roman"/>
          <w:b/>
          <w:bCs/>
          <w:sz w:val="18"/>
          <w:szCs w:val="18"/>
        </w:rPr>
        <w:t>KWESTIONARIUSZ  WNIOSKU  O PRZYZNANIE MIEJSCA W  BURSIE SZKOLNEJ W BOLESŁAWCU     (</w:t>
      </w:r>
      <w:r w:rsidRPr="003911D5">
        <w:rPr>
          <w:rFonts w:ascii="Times New Roman" w:hAnsi="Times New Roman" w:cs="Times New Roman"/>
          <w:sz w:val="18"/>
          <w:szCs w:val="18"/>
        </w:rPr>
        <w:t>prosimy wypełnić pismem drukowanym)</w:t>
      </w:r>
    </w:p>
    <w:p w14:paraId="2ECF33C4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E01C19D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911D5">
        <w:rPr>
          <w:rFonts w:ascii="Times New Roman" w:hAnsi="Times New Roman" w:cs="Times New Roman"/>
          <w:b/>
          <w:bCs/>
          <w:sz w:val="18"/>
          <w:szCs w:val="18"/>
        </w:rPr>
        <w:t>I. DANE OSOBOWE I INFORMACJE O SZKOLE</w:t>
      </w:r>
    </w:p>
    <w:p w14:paraId="046D94F5" w14:textId="58056E8E" w:rsidR="00B13BBC" w:rsidRPr="003911D5" w:rsidRDefault="00B13BBC" w:rsidP="00B13BBC">
      <w:pPr>
        <w:spacing w:line="360" w:lineRule="auto"/>
        <w:rPr>
          <w:rFonts w:ascii="Times New Roman" w:eastAsia="Courier New" w:hAnsi="Times New Roman" w:cs="Times New Roman"/>
          <w:b/>
          <w:bCs/>
          <w:sz w:val="18"/>
          <w:szCs w:val="18"/>
        </w:rPr>
      </w:pPr>
      <w:r w:rsidRPr="003911D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911D5">
        <w:rPr>
          <w:rFonts w:ascii="Times New Roman" w:hAnsi="Times New Roman" w:cs="Times New Roman"/>
          <w:b/>
          <w:bCs/>
          <w:sz w:val="18"/>
          <w:szCs w:val="18"/>
        </w:rPr>
        <w:t xml:space="preserve">Proszę o przyznanie miejsca w Bursie Szkolnej w Bolesławcu w roku </w:t>
      </w:r>
      <w:r w:rsidR="00733321">
        <w:rPr>
          <w:rFonts w:ascii="Times New Roman" w:hAnsi="Times New Roman" w:cs="Times New Roman"/>
          <w:b/>
          <w:bCs/>
          <w:sz w:val="18"/>
          <w:szCs w:val="18"/>
        </w:rPr>
        <w:t>szkolnym 202</w:t>
      </w:r>
      <w:r w:rsidR="002430FD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33321">
        <w:rPr>
          <w:rFonts w:ascii="Times New Roman" w:hAnsi="Times New Roman" w:cs="Times New Roman"/>
          <w:b/>
          <w:bCs/>
          <w:sz w:val="18"/>
          <w:szCs w:val="18"/>
        </w:rPr>
        <w:t>/202</w:t>
      </w:r>
      <w:r w:rsidR="002430FD">
        <w:rPr>
          <w:rFonts w:ascii="Times New Roman" w:hAnsi="Times New Roman" w:cs="Times New Roman"/>
          <w:b/>
          <w:bCs/>
          <w:sz w:val="18"/>
          <w:szCs w:val="18"/>
        </w:rPr>
        <w:t>5</w:t>
      </w:r>
    </w:p>
    <w:p w14:paraId="7AF82436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na okres od dnia  .................................... do dnia 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35"/>
      </w:tblGrid>
      <w:tr w:rsidR="00B13BBC" w:rsidRPr="003911D5" w14:paraId="0E6DD2F9" w14:textId="77777777" w:rsidTr="004227D7">
        <w:trPr>
          <w:trHeight w:hRule="exact" w:val="743"/>
        </w:trPr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22813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Imiona</w:t>
            </w:r>
          </w:p>
          <w:p w14:paraId="2E182F81" w14:textId="01551D1B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sz w:val="20"/>
                <w:szCs w:val="20"/>
              </w:rPr>
              <w:t>.</w:t>
            </w:r>
            <w:r w:rsidR="00A869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CD1709" wp14:editId="587E537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7727949</wp:posOffset>
                      </wp:positionV>
                      <wp:extent cx="6115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7A591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08.5pt" to="482.15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" strokeweight=".26mm">
                      <v:stroke joinstyle="miter"/>
                    </v:line>
                  </w:pict>
                </mc:Fallback>
              </mc:AlternateContent>
            </w:r>
            <w:r w:rsidRPr="0039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33017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Nazwisko</w:t>
            </w:r>
          </w:p>
          <w:p w14:paraId="56B8E674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3BBC" w:rsidRPr="003911D5" w14:paraId="4CDDBA27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36457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Data urodzenia</w:t>
            </w:r>
          </w:p>
          <w:p w14:paraId="026D14D5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4DDD6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Miejsce urodzenia</w:t>
            </w:r>
          </w:p>
          <w:p w14:paraId="747F25E5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3BBC" w:rsidRPr="003911D5" w14:paraId="30F6BD4E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B3CA9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Pesel</w:t>
            </w:r>
          </w:p>
          <w:p w14:paraId="08931F13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  <w:p w14:paraId="0F1BE32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66BC5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Imiona i nazwiska rodziców/prawnych opiekunów</w:t>
            </w:r>
          </w:p>
          <w:p w14:paraId="11C1302C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1</w:t>
            </w:r>
            <w:r w:rsidRPr="003911D5">
              <w:rPr>
                <w:rFonts w:eastAsia="Courier New"/>
                <w:bCs/>
                <w:sz w:val="20"/>
                <w:szCs w:val="20"/>
              </w:rPr>
              <w:t>..........................................................................................</w:t>
            </w:r>
          </w:p>
          <w:p w14:paraId="3B61C607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Cs/>
                <w:sz w:val="20"/>
                <w:szCs w:val="20"/>
              </w:rPr>
              <w:t>2..........................................................................................</w:t>
            </w:r>
          </w:p>
        </w:tc>
      </w:tr>
      <w:tr w:rsidR="00B13BBC" w:rsidRPr="003911D5" w14:paraId="7535D5CB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92D1C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Numery telefonów rodziców/prawnych opiekunów</w:t>
            </w:r>
          </w:p>
          <w:p w14:paraId="34D4417F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1. Ojciec:            ........................................</w:t>
            </w:r>
          </w:p>
          <w:p w14:paraId="4DE17310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2. Matka:            ........................................</w:t>
            </w:r>
          </w:p>
          <w:p w14:paraId="5D08030E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3. Tel. domowy:  ........................................</w:t>
            </w:r>
          </w:p>
          <w:p w14:paraId="176A0C8D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0363E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Miejsce stałego zamieszkania: </w:t>
            </w:r>
          </w:p>
          <w:p w14:paraId="1DDDCB22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kod poczt.            .........................................................</w:t>
            </w:r>
          </w:p>
          <w:p w14:paraId="60C68C53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miejscowość        ...........................................................</w:t>
            </w:r>
          </w:p>
          <w:p w14:paraId="3C02361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ulica, nr. domu      ...........................................................</w:t>
            </w:r>
          </w:p>
          <w:p w14:paraId="3BE25724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gmina, powiat      ..........................................................</w:t>
            </w:r>
          </w:p>
        </w:tc>
      </w:tr>
      <w:tr w:rsidR="00B13BBC" w:rsidRPr="003911D5" w14:paraId="701147BE" w14:textId="77777777" w:rsidTr="004227D7">
        <w:trPr>
          <w:trHeight w:val="1293"/>
        </w:trPr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7C528" w14:textId="77777777" w:rsidR="00C172D1" w:rsidRPr="003911D5" w:rsidRDefault="00C172D1" w:rsidP="00C172D1">
            <w:pPr>
              <w:pStyle w:val="Zawartotabeli"/>
              <w:snapToGrid w:val="0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Czy dziecko mieszka w instytucji opiekuńczej lub wychowuje się w rodzinie zastępczej?</w:t>
            </w:r>
          </w:p>
          <w:p w14:paraId="1B33657A" w14:textId="77777777" w:rsidR="00C172D1" w:rsidRPr="003911D5" w:rsidRDefault="00C172D1" w:rsidP="00C172D1">
            <w:pPr>
              <w:pStyle w:val="Zawartotabeli"/>
              <w:snapToGrid w:val="0"/>
              <w:rPr>
                <w:rFonts w:eastAsia="Courier New"/>
                <w:sz w:val="20"/>
                <w:szCs w:val="20"/>
              </w:rPr>
            </w:pPr>
          </w:p>
          <w:p w14:paraId="1DC8B9E9" w14:textId="77777777" w:rsidR="00B13BBC" w:rsidRPr="003911D5" w:rsidRDefault="00C172D1" w:rsidP="00C172D1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 xml:space="preserve"> TAK          NIE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0E926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Możliwość dojazdu do szkoły:</w:t>
            </w:r>
          </w:p>
          <w:p w14:paraId="2A4D37EA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6F66CF11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środek lokomocji      ............................................</w:t>
            </w:r>
          </w:p>
          <w:p w14:paraId="5622AED1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  <w:p w14:paraId="0B997AA5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odległość w km         ...........................................</w:t>
            </w:r>
          </w:p>
          <w:p w14:paraId="1A02C2F1" w14:textId="77777777" w:rsidR="00BB5BDF" w:rsidRPr="003911D5" w:rsidRDefault="00BB5BDF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  <w:p w14:paraId="76FD5776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</w:tc>
      </w:tr>
      <w:tr w:rsidR="00B13BBC" w:rsidRPr="003911D5" w14:paraId="4A8883B1" w14:textId="77777777" w:rsidTr="004227D7">
        <w:trPr>
          <w:trHeight w:val="1246"/>
        </w:trPr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A4A38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E2C78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Pieczątka szkoły i podpis </w:t>
            </w:r>
            <w:r w:rsidRPr="003911D5">
              <w:rPr>
                <w:rFonts w:eastAsia="Courier New"/>
                <w:sz w:val="20"/>
                <w:szCs w:val="20"/>
              </w:rPr>
              <w:t>(potwierdzenie, że jest uczniem w danym roku szkolnym)</w:t>
            </w:r>
          </w:p>
          <w:p w14:paraId="06FCE78A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2F4B5AD9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78E8F5C5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1C297696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7DB7213E" w14:textId="77777777" w:rsidR="00B13BBC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75835609" w14:textId="77777777" w:rsidR="00CA6D25" w:rsidRPr="003911D5" w:rsidRDefault="00CA6D25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</w:tc>
      </w:tr>
      <w:tr w:rsidR="00B13BBC" w:rsidRPr="003911D5" w14:paraId="6DB1DD98" w14:textId="77777777" w:rsidTr="004227D7">
        <w:trPr>
          <w:trHeight w:val="772"/>
        </w:trPr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F0D8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Klasa i jej symbol</w:t>
            </w:r>
          </w:p>
          <w:p w14:paraId="5A947C9D" w14:textId="77777777" w:rsidR="00B13BBC" w:rsidRPr="003911D5" w:rsidRDefault="00B13BBC" w:rsidP="004227D7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D6D7A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Imię i nazwisko wychowawcy</w:t>
            </w:r>
          </w:p>
          <w:p w14:paraId="1FDD9E04" w14:textId="77777777" w:rsidR="00B64775" w:rsidRDefault="00B64775" w:rsidP="00422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B7E1" w14:textId="77777777" w:rsidR="00CA6D25" w:rsidRPr="003911D5" w:rsidRDefault="00CA6D25" w:rsidP="00422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BBC" w:rsidRPr="003911D5" w14:paraId="1CA33AF7" w14:textId="77777777" w:rsidTr="004227D7">
        <w:tc>
          <w:tcPr>
            <w:tcW w:w="48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F0C86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lastRenderedPageBreak/>
              <w:t>Czy  dziecko miało nauczanie indywidualne?</w:t>
            </w:r>
          </w:p>
          <w:p w14:paraId="19E057B5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(zakreśl odpowiednią odpowiedź)    TAK     NIE</w:t>
            </w:r>
          </w:p>
          <w:p w14:paraId="4E918B3A" w14:textId="77777777" w:rsidR="00B13BBC" w:rsidRPr="003911D5" w:rsidRDefault="00B13BBC" w:rsidP="004227D7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40970D0E" w14:textId="77777777" w:rsidR="00B13BBC" w:rsidRPr="003911D5" w:rsidRDefault="00B13BBC" w:rsidP="004227D7">
            <w:pPr>
              <w:pStyle w:val="Zawartotabeli"/>
              <w:rPr>
                <w:sz w:val="20"/>
                <w:szCs w:val="20"/>
              </w:rPr>
            </w:pPr>
            <w:r w:rsidRPr="003911D5">
              <w:rPr>
                <w:sz w:val="20"/>
                <w:szCs w:val="20"/>
              </w:rPr>
              <w:t xml:space="preserve">Jeśli tak to z jakiego powodu?  </w:t>
            </w:r>
          </w:p>
          <w:p w14:paraId="7DDCBBE2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1820B93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</w:t>
            </w:r>
          </w:p>
          <w:p w14:paraId="3A6E9DBE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40A65A4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</w:t>
            </w:r>
          </w:p>
          <w:p w14:paraId="48E2A1AC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.............................</w:t>
            </w:r>
          </w:p>
          <w:p w14:paraId="396126B1" w14:textId="77777777" w:rsidR="00B13BBC" w:rsidRPr="003911D5" w:rsidRDefault="00B13BBC" w:rsidP="004227D7">
            <w:pPr>
              <w:pStyle w:val="Zawartotabeli"/>
              <w:rPr>
                <w:sz w:val="20"/>
                <w:szCs w:val="20"/>
              </w:rPr>
            </w:pPr>
          </w:p>
          <w:p w14:paraId="5F161AA8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sz w:val="20"/>
                <w:szCs w:val="20"/>
              </w:rPr>
              <w:t xml:space="preserve"> </w:t>
            </w:r>
            <w:r w:rsidRPr="003911D5">
              <w:rPr>
                <w:rFonts w:eastAsia="Courier New"/>
                <w:b/>
                <w:sz w:val="20"/>
                <w:szCs w:val="20"/>
              </w:rPr>
              <w:t>Czy dziecko miało/ma  trudności edukacyjne?</w:t>
            </w:r>
          </w:p>
          <w:p w14:paraId="6E098E5F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sz w:val="20"/>
                <w:szCs w:val="20"/>
              </w:rPr>
            </w:pPr>
          </w:p>
          <w:p w14:paraId="7FA7CF90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(zakreśl odpowiednią odpowiedź)    TAK     NIE</w:t>
            </w:r>
          </w:p>
          <w:p w14:paraId="63D2CDA8" w14:textId="77777777" w:rsidR="00B13BBC" w:rsidRPr="003911D5" w:rsidRDefault="00B13BBC" w:rsidP="004227D7">
            <w:pPr>
              <w:pStyle w:val="Zawartotabeli"/>
              <w:rPr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</w:t>
            </w:r>
            <w:r w:rsidRPr="003911D5">
              <w:rPr>
                <w:sz w:val="20"/>
                <w:szCs w:val="20"/>
              </w:rPr>
              <w:t xml:space="preserve">Jeśli tak to z jakiego przedmiotu?  </w:t>
            </w:r>
          </w:p>
          <w:p w14:paraId="29289A19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15AC726C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E5BB3" w14:textId="77777777" w:rsidR="00B13BBC" w:rsidRPr="003911D5" w:rsidRDefault="00B13BBC" w:rsidP="0051600F">
            <w:pPr>
              <w:pStyle w:val="Zawartotabeli"/>
              <w:snapToGrid w:val="0"/>
              <w:jc w:val="both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Informacje dotyczące stanu zdrowia </w:t>
            </w:r>
            <w:r w:rsidRPr="003911D5">
              <w:rPr>
                <w:rFonts w:eastAsia="Courier New"/>
                <w:sz w:val="20"/>
                <w:szCs w:val="20"/>
              </w:rPr>
              <w:t>(np. zażywane leki, alergie,</w:t>
            </w:r>
            <w:r w:rsidR="0051600F">
              <w:rPr>
                <w:rFonts w:eastAsia="Courier New"/>
                <w:sz w:val="20"/>
                <w:szCs w:val="20"/>
              </w:rPr>
              <w:t xml:space="preserve"> </w:t>
            </w:r>
            <w:r w:rsidRPr="003911D5">
              <w:rPr>
                <w:rFonts w:eastAsia="Courier New"/>
                <w:sz w:val="20"/>
                <w:szCs w:val="20"/>
              </w:rPr>
              <w:t>występujące omdlenia, ataki epilepsji lub inne dolegliwości wymagające szczególnej opieki wychowawców).</w:t>
            </w:r>
          </w:p>
          <w:p w14:paraId="230099ED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</w:t>
            </w:r>
          </w:p>
          <w:p w14:paraId="691DDFE7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</w:t>
            </w:r>
          </w:p>
          <w:p w14:paraId="3A2393B5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01E66B16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</w:t>
            </w:r>
          </w:p>
          <w:p w14:paraId="7FA6E6C8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40F084E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</w:t>
            </w:r>
          </w:p>
          <w:p w14:paraId="6627D1F5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sz w:val="20"/>
                <w:szCs w:val="20"/>
              </w:rPr>
            </w:pPr>
            <w:r w:rsidRPr="003911D5">
              <w:rPr>
                <w:rFonts w:eastAsia="Courier New"/>
                <w:b/>
                <w:sz w:val="20"/>
                <w:szCs w:val="20"/>
              </w:rPr>
              <w:t>Czy dziecko posiada orzeczenie lub opinię (proszę wpisać rodzaj orzeczenia i opinii oraz powód wydania orzeczenia lub opinii poradni specjalistycznych)</w:t>
            </w:r>
          </w:p>
          <w:p w14:paraId="20AE92C0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............................</w:t>
            </w:r>
          </w:p>
          <w:p w14:paraId="6440950F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13BBC" w:rsidRPr="003911D5" w14:paraId="53FF39E7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9D964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1. Czy sprawowana jest nad dzieckiem opieka kuratoryjna? </w:t>
            </w:r>
            <w:r w:rsidRPr="003911D5">
              <w:rPr>
                <w:rFonts w:eastAsia="Courier New"/>
                <w:sz w:val="20"/>
                <w:szCs w:val="20"/>
              </w:rPr>
              <w:t xml:space="preserve">(zakreśl odpowiedź)  TAK     NIE </w:t>
            </w:r>
          </w:p>
          <w:p w14:paraId="23B5ABFE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                       </w:t>
            </w:r>
          </w:p>
          <w:p w14:paraId="0B9400E0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Jeśli tak, to od kiedy ?</w:t>
            </w:r>
            <w:r w:rsidRPr="003911D5">
              <w:rPr>
                <w:rFonts w:eastAsia="Courier New"/>
                <w:sz w:val="20"/>
                <w:szCs w:val="20"/>
              </w:rPr>
              <w:t xml:space="preserve"> ..................................................</w:t>
            </w:r>
          </w:p>
          <w:p w14:paraId="47F23D6F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  <w:p w14:paraId="332B9DAC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2. Czy  dziecko przebywało w Ośrodku  Szkolno-Wychowawczym?   </w:t>
            </w:r>
            <w:r w:rsidRPr="003911D5">
              <w:rPr>
                <w:rFonts w:eastAsia="Courier New"/>
                <w:sz w:val="20"/>
                <w:szCs w:val="20"/>
              </w:rPr>
              <w:t xml:space="preserve">(zakreśl odpowiednią  odpowiedź)          </w:t>
            </w:r>
          </w:p>
          <w:p w14:paraId="2B4C9ADD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Pr="003911D5">
              <w:rPr>
                <w:rFonts w:eastAsia="Courier New"/>
                <w:sz w:val="20"/>
                <w:szCs w:val="20"/>
              </w:rPr>
              <w:t xml:space="preserve">TAK      NIE 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DDFC9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1.Czy dziecko było karane/notowane przez Straż Miejską lub Policję?  </w:t>
            </w:r>
            <w:r w:rsidRPr="003911D5">
              <w:rPr>
                <w:rFonts w:eastAsia="Courier New"/>
                <w:sz w:val="20"/>
                <w:szCs w:val="20"/>
              </w:rPr>
              <w:t xml:space="preserve">(zakreśl odpowiedź)   TAK   NIE     </w:t>
            </w:r>
          </w:p>
          <w:p w14:paraId="3EDEF125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</w:t>
            </w:r>
            <w:r w:rsidRPr="003911D5">
              <w:rPr>
                <w:rFonts w:eastAsia="Courier New"/>
                <w:b/>
                <w:bCs/>
                <w:sz w:val="20"/>
                <w:szCs w:val="20"/>
              </w:rPr>
              <w:t>2. Jeśli tak, to za jakiego typu wykroczenie?</w:t>
            </w:r>
          </w:p>
          <w:p w14:paraId="09D5EB17" w14:textId="77777777" w:rsidR="00BB5BDF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.....................................................................................</w:t>
            </w:r>
          </w:p>
          <w:p w14:paraId="6EA8923E" w14:textId="77777777" w:rsidR="00B13BBC" w:rsidRPr="003911D5" w:rsidRDefault="00B13BBC" w:rsidP="004227D7">
            <w:pPr>
              <w:pStyle w:val="Zawartotabeli"/>
              <w:spacing w:line="360" w:lineRule="auto"/>
              <w:rPr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</w:t>
            </w:r>
          </w:p>
        </w:tc>
      </w:tr>
    </w:tbl>
    <w:p w14:paraId="015D239F" w14:textId="77777777" w:rsidR="00B13BBC" w:rsidRPr="003911D5" w:rsidRDefault="00B13BBC" w:rsidP="00B13BBC">
      <w:pPr>
        <w:tabs>
          <w:tab w:val="left" w:pos="0"/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C2FEC" w14:textId="77777777" w:rsidR="0080310E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</w:rPr>
      </w:pPr>
      <w:r w:rsidRPr="003911D5">
        <w:rPr>
          <w:rFonts w:ascii="Times New Roman" w:eastAsia="Times New Roman" w:hAnsi="Times New Roman" w:cs="Times New Roman"/>
        </w:rPr>
        <w:t xml:space="preserve"> </w:t>
      </w:r>
      <w:r w:rsidRPr="003911D5">
        <w:rPr>
          <w:rFonts w:ascii="Times New Roman" w:hAnsi="Times New Roman" w:cs="Times New Roman"/>
        </w:rPr>
        <w:t xml:space="preserve">........................................            ......................................                  </w:t>
      </w:r>
      <w:r w:rsidR="0051600F">
        <w:rPr>
          <w:rFonts w:ascii="Times New Roman" w:hAnsi="Times New Roman" w:cs="Times New Roman"/>
        </w:rPr>
        <w:t xml:space="preserve">         </w:t>
      </w:r>
      <w:r w:rsidRPr="003911D5">
        <w:rPr>
          <w:rFonts w:ascii="Times New Roman" w:hAnsi="Times New Roman" w:cs="Times New Roman"/>
        </w:rPr>
        <w:t>..............................................</w:t>
      </w:r>
    </w:p>
    <w:p w14:paraId="53377489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</w:rPr>
      </w:pPr>
      <w:r w:rsidRPr="003911D5">
        <w:rPr>
          <w:rFonts w:ascii="Times New Roman" w:eastAsia="Times New Roman" w:hAnsi="Times New Roman" w:cs="Times New Roman"/>
        </w:rPr>
        <w:t xml:space="preserve"> </w:t>
      </w:r>
      <w:r w:rsidRPr="003911D5">
        <w:rPr>
          <w:rFonts w:ascii="Times New Roman" w:hAnsi="Times New Roman" w:cs="Times New Roman"/>
          <w:sz w:val="18"/>
          <w:szCs w:val="18"/>
        </w:rPr>
        <w:t xml:space="preserve">miejscowość i data                                       podpis ucznia        </w:t>
      </w:r>
      <w:r w:rsidR="0080310E" w:rsidRPr="003911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911D5">
        <w:rPr>
          <w:rFonts w:ascii="Times New Roman" w:hAnsi="Times New Roman" w:cs="Times New Roman"/>
          <w:sz w:val="18"/>
          <w:szCs w:val="18"/>
        </w:rPr>
        <w:t>czytelny podpis rodzica/prawnego opiekuna</w:t>
      </w:r>
    </w:p>
    <w:p w14:paraId="117E7E45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</w:rPr>
        <w:t>=======================================================================</w:t>
      </w:r>
    </w:p>
    <w:p w14:paraId="3CBED005" w14:textId="77777777" w:rsidR="00B13BBC" w:rsidRPr="003911D5" w:rsidRDefault="00B13BBC" w:rsidP="00B13BBC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DECYZJA</w:t>
      </w:r>
    </w:p>
    <w:p w14:paraId="7F3F1712" w14:textId="77777777" w:rsidR="00B13BBC" w:rsidRPr="003911D5" w:rsidRDefault="00B13BBC" w:rsidP="00B13BBC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w sprawie przyznania miejsca w Bursie Szkolnej w Bolesławcu</w:t>
      </w:r>
    </w:p>
    <w:p w14:paraId="326503C7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1. Przyznano uczniowi w roku szkolnym 2022 /2023   miejsce w Bursie Szkolnej.</w:t>
      </w:r>
    </w:p>
    <w:p w14:paraId="684EB50B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2. Wniosek załatwiono odmownie z powodu.....................................................................................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.........................</w:t>
      </w:r>
    </w:p>
    <w:p w14:paraId="2E845957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</w:t>
      </w:r>
    </w:p>
    <w:p w14:paraId="26641920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</w:t>
      </w:r>
    </w:p>
    <w:p w14:paraId="6924B524" w14:textId="77777777" w:rsidR="0080310E" w:rsidRPr="003911D5" w:rsidRDefault="0080310E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</w:p>
    <w:p w14:paraId="40462216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D5784D">
        <w:rPr>
          <w:rFonts w:ascii="Times New Roman" w:hAnsi="Times New Roman" w:cs="Times New Roman"/>
          <w:bCs/>
        </w:rPr>
        <w:t>Bolesławiec, dnia...................................</w:t>
      </w:r>
      <w:r w:rsidRPr="003911D5">
        <w:rPr>
          <w:rFonts w:ascii="Times New Roman" w:hAnsi="Times New Roman" w:cs="Times New Roman"/>
          <w:bCs/>
        </w:rPr>
        <w:t xml:space="preserve">                                     .......................................................</w:t>
      </w:r>
    </w:p>
    <w:p w14:paraId="5D967112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Pr="003911D5">
        <w:rPr>
          <w:rFonts w:ascii="Times New Roman" w:eastAsia="Times New Roman" w:hAnsi="Times New Roman" w:cs="Times New Roman"/>
        </w:rPr>
        <w:t xml:space="preserve">  </w:t>
      </w:r>
      <w:r w:rsidRPr="003911D5">
        <w:rPr>
          <w:rFonts w:ascii="Times New Roman" w:hAnsi="Times New Roman" w:cs="Times New Roman"/>
        </w:rPr>
        <w:t>podpis Dyrektor</w:t>
      </w:r>
      <w:r w:rsidR="00D5784D">
        <w:rPr>
          <w:rFonts w:ascii="Times New Roman" w:hAnsi="Times New Roman" w:cs="Times New Roman"/>
        </w:rPr>
        <w:t xml:space="preserve">a </w:t>
      </w:r>
      <w:r w:rsidRPr="003911D5">
        <w:rPr>
          <w:rFonts w:ascii="Times New Roman" w:hAnsi="Times New Roman" w:cs="Times New Roman"/>
        </w:rPr>
        <w:t>PCEiKK</w:t>
      </w:r>
    </w:p>
    <w:p w14:paraId="6F7C9986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Zmiany decyzji w ciągu roku szkolnego z uzasadnieniem................................................................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......................</w:t>
      </w:r>
    </w:p>
    <w:p w14:paraId="1A1AAFA7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</w:t>
      </w:r>
      <w:r w:rsidRPr="00D5784D">
        <w:rPr>
          <w:rFonts w:ascii="Times New Roman" w:hAnsi="Times New Roman" w:cs="Times New Roman"/>
          <w:bCs/>
        </w:rPr>
        <w:t>...</w:t>
      </w:r>
    </w:p>
    <w:p w14:paraId="0CD16AD2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</w:t>
      </w:r>
      <w:r w:rsidRPr="00D5784D">
        <w:rPr>
          <w:rFonts w:ascii="Times New Roman" w:hAnsi="Times New Roman" w:cs="Times New Roman"/>
          <w:bCs/>
        </w:rPr>
        <w:t>.</w:t>
      </w:r>
    </w:p>
    <w:p w14:paraId="58FBA2E6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</w:p>
    <w:p w14:paraId="48A53CA1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Bolesławiec, dnia...............</w:t>
      </w:r>
      <w:r w:rsidR="0080310E" w:rsidRPr="00D5784D">
        <w:rPr>
          <w:rFonts w:ascii="Times New Roman" w:hAnsi="Times New Roman" w:cs="Times New Roman"/>
          <w:bCs/>
        </w:rPr>
        <w:t>........................</w:t>
      </w:r>
      <w:r w:rsidRPr="00D5784D">
        <w:rPr>
          <w:rFonts w:ascii="Times New Roman" w:hAnsi="Times New Roman" w:cs="Times New Roman"/>
          <w:bCs/>
        </w:rPr>
        <w:t xml:space="preserve">              </w:t>
      </w:r>
      <w:r w:rsidR="0080310E" w:rsidRPr="00D5784D">
        <w:rPr>
          <w:rFonts w:ascii="Times New Roman" w:hAnsi="Times New Roman" w:cs="Times New Roman"/>
          <w:bCs/>
        </w:rPr>
        <w:t xml:space="preserve">                    </w:t>
      </w:r>
      <w:r w:rsidRPr="00D5784D">
        <w:rPr>
          <w:rFonts w:ascii="Times New Roman" w:hAnsi="Times New Roman" w:cs="Times New Roman"/>
          <w:bCs/>
        </w:rPr>
        <w:t xml:space="preserve">   </w:t>
      </w:r>
      <w:r w:rsidR="0080310E" w:rsidRPr="00D5784D">
        <w:rPr>
          <w:rFonts w:ascii="Times New Roman" w:hAnsi="Times New Roman" w:cs="Times New Roman"/>
          <w:bCs/>
        </w:rPr>
        <w:t xml:space="preserve"> .......................................</w:t>
      </w:r>
      <w:r w:rsidR="00D5784D" w:rsidRPr="00D5784D">
        <w:rPr>
          <w:rFonts w:ascii="Times New Roman" w:hAnsi="Times New Roman" w:cs="Times New Roman"/>
          <w:bCs/>
        </w:rPr>
        <w:t>.................</w:t>
      </w:r>
    </w:p>
    <w:p w14:paraId="0613B59F" w14:textId="77777777" w:rsidR="0051600F" w:rsidRPr="00D5784D" w:rsidRDefault="0080310E" w:rsidP="00D5784D">
      <w:pPr>
        <w:pStyle w:val="Tekstwstpniesformatowany"/>
        <w:spacing w:line="360" w:lineRule="auto"/>
        <w:rPr>
          <w:rFonts w:ascii="Times New Roman" w:hAnsi="Times New Roman" w:cs="Times New Roman"/>
        </w:rPr>
      </w:pPr>
      <w:r w:rsidRPr="003911D5">
        <w:rPr>
          <w:rFonts w:ascii="Times New Roman" w:eastAsia="Times New Roman" w:hAnsi="Times New Roman" w:cs="Times New Roman"/>
          <w:b/>
          <w:bCs/>
        </w:rPr>
        <w:t xml:space="preserve">     </w:t>
      </w:r>
      <w:r w:rsidR="00B13BBC" w:rsidRPr="003911D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B13BBC" w:rsidRPr="003911D5">
        <w:rPr>
          <w:rFonts w:ascii="Times New Roman" w:eastAsia="Times New Roman" w:hAnsi="Times New Roman" w:cs="Times New Roman"/>
        </w:rPr>
        <w:t xml:space="preserve"> </w:t>
      </w:r>
      <w:r w:rsidR="00B13BBC" w:rsidRPr="003911D5">
        <w:rPr>
          <w:rFonts w:ascii="Times New Roman" w:hAnsi="Times New Roman" w:cs="Times New Roman"/>
        </w:rPr>
        <w:t>podpis Dyrektor</w:t>
      </w:r>
      <w:r w:rsidR="00D5784D">
        <w:rPr>
          <w:rFonts w:ascii="Times New Roman" w:hAnsi="Times New Roman" w:cs="Times New Roman"/>
        </w:rPr>
        <w:t>a</w:t>
      </w:r>
      <w:r w:rsidR="00B13BBC" w:rsidRPr="003911D5">
        <w:rPr>
          <w:rFonts w:ascii="Times New Roman" w:hAnsi="Times New Roman" w:cs="Times New Roman"/>
        </w:rPr>
        <w:t xml:space="preserve"> PCEiKK</w:t>
      </w:r>
    </w:p>
    <w:p w14:paraId="3D2B5307" w14:textId="77777777" w:rsidR="0051600F" w:rsidRDefault="0051600F" w:rsidP="0051600F">
      <w:pPr>
        <w:pStyle w:val="Tekstwstpniesformatowany"/>
        <w:jc w:val="right"/>
        <w:rPr>
          <w:rFonts w:ascii="Times New Roman" w:hAnsi="Times New Roman" w:cs="Times New Roman"/>
          <w:bCs/>
          <w:i/>
          <w:sz w:val="16"/>
          <w:szCs w:val="16"/>
        </w:rPr>
      </w:pPr>
    </w:p>
    <w:p w14:paraId="421D0B36" w14:textId="441513F5" w:rsidR="000173E6" w:rsidRPr="0051600F" w:rsidRDefault="00562664" w:rsidP="00A76957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  <w:r w:rsidRPr="0051600F">
        <w:rPr>
          <w:rFonts w:ascii="Times New Roman" w:hAnsi="Times New Roman" w:cs="Times New Roman"/>
          <w:bCs/>
          <w:i/>
          <w:sz w:val="16"/>
          <w:szCs w:val="16"/>
        </w:rPr>
        <w:t>Załącznik nr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2  do zasad rekrutacji 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>d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o Bursy 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>s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>zkolnej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 xml:space="preserve"> w Bolesławcu na rok szkolny 20</w:t>
      </w:r>
      <w:r w:rsidR="004E557B">
        <w:rPr>
          <w:rFonts w:ascii="Times New Roman" w:hAnsi="Times New Roman" w:cs="Times New Roman"/>
          <w:bCs/>
          <w:i/>
          <w:sz w:val="16"/>
          <w:szCs w:val="16"/>
        </w:rPr>
        <w:t>2</w:t>
      </w:r>
      <w:r w:rsidR="002430FD">
        <w:rPr>
          <w:rFonts w:ascii="Times New Roman" w:hAnsi="Times New Roman" w:cs="Times New Roman"/>
          <w:bCs/>
          <w:i/>
          <w:sz w:val="16"/>
          <w:szCs w:val="16"/>
        </w:rPr>
        <w:t>4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/202</w:t>
      </w:r>
      <w:r w:rsidR="002430FD">
        <w:rPr>
          <w:rFonts w:ascii="Times New Roman" w:hAnsi="Times New Roman" w:cs="Times New Roman"/>
          <w:bCs/>
          <w:i/>
          <w:sz w:val="16"/>
          <w:szCs w:val="16"/>
        </w:rPr>
        <w:t>5</w:t>
      </w:r>
    </w:p>
    <w:p w14:paraId="6F43DE05" w14:textId="77777777" w:rsidR="00D5784D" w:rsidRDefault="00D5784D" w:rsidP="0051600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14:paraId="19A969FE" w14:textId="77777777" w:rsidR="000173E6" w:rsidRPr="003911D5" w:rsidRDefault="000173E6" w:rsidP="0051600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911D5">
        <w:rPr>
          <w:rFonts w:ascii="Times New Roman" w:hAnsi="Times New Roman" w:cs="Times New Roman"/>
          <w:b/>
          <w:i/>
        </w:rPr>
        <w:t>Załącznik do  wniosku o przyjęcie do Bursy Szkolnej w Bolesławcu</w:t>
      </w:r>
    </w:p>
    <w:p w14:paraId="1353F8A3" w14:textId="77777777" w:rsidR="000173E6" w:rsidRPr="003911D5" w:rsidRDefault="000173E6" w:rsidP="0051600F">
      <w:pPr>
        <w:spacing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Wyrażam zgodę na przetwarzanie danych osobowych mojego dziecka: ………………………..…………… dla potrzeb niezbędnych do realizacji zadań statutowych Powiatowego Centrum Edukacji  i Kształcenia Kadr w Bolesławcu –Bursa Szkolna w Bolesławcu (</w:t>
      </w:r>
      <w:bookmarkStart w:id="0" w:name="_Hlk64472104"/>
      <w:r w:rsidRPr="003911D5">
        <w:rPr>
          <w:rFonts w:ascii="Times New Roman" w:hAnsi="Times New Roman" w:cs="Times New Roman"/>
          <w:i/>
        </w:rPr>
        <w:t>zgodnie z Rozporządzeniem Parlamentu Europejskiego i Rady (UE) 2016/679 z dnia 27 kwietnia 2016 r. w sprawie ochrony osób fizycznych w związku  z przetwarzaniem danych osobowych i w sprawie swobodnego przepływu takich danych oraz uchylenia dyrektywy 95/46/WE</w:t>
      </w:r>
      <w:bookmarkEnd w:id="0"/>
      <w:r w:rsidRPr="003911D5">
        <w:rPr>
          <w:rFonts w:ascii="Times New Roman" w:hAnsi="Times New Roman" w:cs="Times New Roman"/>
        </w:rPr>
        <w:t>).</w:t>
      </w:r>
    </w:p>
    <w:p w14:paraId="17764402" w14:textId="77777777" w:rsidR="000173E6" w:rsidRPr="003911D5" w:rsidRDefault="000173E6" w:rsidP="0051600F">
      <w:pPr>
        <w:spacing w:after="0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…………………………………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  <w:t xml:space="preserve">         </w:t>
      </w:r>
      <w:r w:rsidR="00562664" w:rsidRPr="003911D5">
        <w:rPr>
          <w:rFonts w:ascii="Times New Roman" w:hAnsi="Times New Roman" w:cs="Times New Roman"/>
        </w:rPr>
        <w:tab/>
      </w:r>
      <w:r w:rsidR="0051600F">
        <w:rPr>
          <w:rFonts w:ascii="Times New Roman" w:hAnsi="Times New Roman" w:cs="Times New Roman"/>
        </w:rPr>
        <w:t xml:space="preserve">   ..………………</w:t>
      </w:r>
      <w:r w:rsidRPr="003911D5">
        <w:rPr>
          <w:rFonts w:ascii="Times New Roman" w:hAnsi="Times New Roman" w:cs="Times New Roman"/>
        </w:rPr>
        <w:t xml:space="preserve">…………                             </w:t>
      </w:r>
    </w:p>
    <w:p w14:paraId="2F1BBC72" w14:textId="77777777" w:rsidR="0051600F" w:rsidRPr="0051600F" w:rsidRDefault="000173E6" w:rsidP="0051600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11D5">
        <w:rPr>
          <w:rFonts w:ascii="Times New Roman" w:hAnsi="Times New Roman" w:cs="Times New Roman"/>
          <w:i/>
        </w:rPr>
        <w:t xml:space="preserve"> </w:t>
      </w:r>
      <w:r w:rsidRPr="003911D5">
        <w:rPr>
          <w:rFonts w:ascii="Times New Roman" w:hAnsi="Times New Roman" w:cs="Times New Roman"/>
          <w:i/>
          <w:sz w:val="20"/>
          <w:szCs w:val="20"/>
        </w:rPr>
        <w:t>(czytelny podpis rodzica/opiekuna)</w:t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</w:t>
      </w:r>
      <w:r w:rsidR="0051600F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911D5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56193256" w14:textId="77777777" w:rsidR="000173E6" w:rsidRPr="0051600F" w:rsidRDefault="000173E6" w:rsidP="0051600F">
      <w:pPr>
        <w:spacing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Wyrażam zgodę na opublikowanie osiągnięć oraz wizerunku mojego dziecka: …………………………………     w materiałach publikowanych lub autoryzowanych przez Powiatowe Centrum Edukacji i Kształcenia Kadr w Bolesławcu – Bursa Szkolna w Bolesławcu                    w mediach oraz na stronie internetowej PCEiKK w celu informacji i promocji.</w:t>
      </w:r>
    </w:p>
    <w:p w14:paraId="1FACEDAD" w14:textId="77777777" w:rsidR="000173E6" w:rsidRPr="003911D5" w:rsidRDefault="000173E6" w:rsidP="0051600F">
      <w:pPr>
        <w:spacing w:after="0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…………………………………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="0051600F">
        <w:rPr>
          <w:rFonts w:ascii="Times New Roman" w:hAnsi="Times New Roman" w:cs="Times New Roman"/>
        </w:rPr>
        <w:t xml:space="preserve">                         …………………..</w:t>
      </w:r>
      <w:r w:rsidRPr="003911D5">
        <w:rPr>
          <w:rFonts w:ascii="Times New Roman" w:hAnsi="Times New Roman" w:cs="Times New Roman"/>
        </w:rPr>
        <w:t>…………</w:t>
      </w:r>
    </w:p>
    <w:p w14:paraId="4826D6EB" w14:textId="77777777" w:rsidR="000173E6" w:rsidRPr="0051600F" w:rsidRDefault="000173E6" w:rsidP="0051600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11D5">
        <w:rPr>
          <w:rFonts w:ascii="Times New Roman" w:hAnsi="Times New Roman" w:cs="Times New Roman"/>
          <w:i/>
          <w:sz w:val="20"/>
          <w:szCs w:val="20"/>
        </w:rPr>
        <w:t xml:space="preserve"> (czytelny podpis rodzica/opiekuna)</w:t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(miejscowość, data)</w:t>
      </w:r>
    </w:p>
    <w:p w14:paraId="150FE3BE" w14:textId="77777777" w:rsidR="00D5784D" w:rsidRDefault="00D5784D" w:rsidP="0051600F">
      <w:pPr>
        <w:jc w:val="center"/>
        <w:rPr>
          <w:rFonts w:ascii="Times New Roman" w:hAnsi="Times New Roman" w:cs="Times New Roman"/>
          <w:b/>
        </w:rPr>
      </w:pPr>
    </w:p>
    <w:p w14:paraId="1DA0B8DB" w14:textId="77777777" w:rsidR="0051600F" w:rsidRDefault="000173E6" w:rsidP="00D578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911D5">
        <w:rPr>
          <w:rFonts w:ascii="Times New Roman" w:hAnsi="Times New Roman" w:cs="Times New Roman"/>
          <w:b/>
        </w:rPr>
        <w:t>KLAUZULA INFORMACYJNA</w:t>
      </w:r>
    </w:p>
    <w:p w14:paraId="39E07251" w14:textId="77777777" w:rsidR="000173E6" w:rsidRPr="0051600F" w:rsidRDefault="000173E6" w:rsidP="00D5784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11D5">
        <w:rPr>
          <w:rFonts w:ascii="Times New Roman" w:hAnsi="Times New Roman" w:cs="Times New Roman"/>
          <w:bCs/>
          <w:i/>
          <w:iCs/>
        </w:rPr>
        <w:t>W związku z przetwarzaniem danych osobowych  Pani/Pana dziecka, zgodnie z art. 13 ust. 1 i ust. 2  Rozporządzenia Parlamentu Europejskiego i Rady (UE) 2016/679 z dnia 27 kwietnia 2016 r. w sprawie ochrony osób fizycznych w związku  z przetwarzaniem danych osobowych i w sprawie swobodnego przepływu takich danych oraz uchylenia dyrektywy 95/46/WE – ogólnego rozporządzenia, informuję, iż:</w:t>
      </w:r>
    </w:p>
    <w:p w14:paraId="728E4F36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Administratorem danych osobowych jest: Powiatowe Centrum Edukacji i Kształcenia Kadr                   w Bolesławcu, ul. Tyrankiewiczów 11, 59-700 Bolesławiec.</w:t>
      </w:r>
    </w:p>
    <w:p w14:paraId="5881B6E3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Administrator  powołał  Inspektora  Ochrony  Danych, z  którym można kontaktować pod numerem telefonu  75 612 17 95 lub pocztą elektroniczną na adres: </w:t>
      </w:r>
      <w:hyperlink r:id="rId8" w:history="1">
        <w:r w:rsidRPr="003911D5">
          <w:rPr>
            <w:rStyle w:val="Hipercze"/>
            <w:rFonts w:ascii="Times New Roman" w:hAnsi="Times New Roman" w:cs="Times New Roman"/>
          </w:rPr>
          <w:t>iod1@powiatboleslawiecki.pl</w:t>
        </w:r>
      </w:hyperlink>
      <w:r w:rsidRPr="003911D5">
        <w:rPr>
          <w:rFonts w:ascii="Times New Roman" w:hAnsi="Times New Roman" w:cs="Times New Roman"/>
        </w:rPr>
        <w:t>,)</w:t>
      </w:r>
    </w:p>
    <w:p w14:paraId="03520E71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przetwarzane będą przez Powiatowe Centrum Edukacji  i Kształcenia Kadr                 w Bolesławcu w celu realizacji statutowych zadań na podstawie: art. 6 ust. 1 lit. c, ogólnego rozporządzenia.</w:t>
      </w:r>
    </w:p>
    <w:p w14:paraId="7E00AEB5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Odbiorcą danych osobowych będą wyłącznie podmioty uprawnione do uzyskania danych osobowych na podstawie przepisów prawa.</w:t>
      </w:r>
    </w:p>
    <w:p w14:paraId="7B3B55A8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nie będą przekazywane do państwa trzeciego/organizacji międzynarodowej.</w:t>
      </w:r>
    </w:p>
    <w:p w14:paraId="2E520133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będą przechowywane zgodnie z przepisami prawa  przez  okres niezbędny  do  realizacji konkursu oraz zgodnie z wymogami archiwizacji dokumentów.</w:t>
      </w:r>
    </w:p>
    <w:p w14:paraId="1B04BC0D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Posiada Pani/Pan prawo dostępu do treści danych oraz prawo ich sprostowania, usunięcia, ograniczenia przetwarzania, prawo do przenoszenia danych, prawo wniesienia sprzeciwu wobec przetwarzania.</w:t>
      </w:r>
    </w:p>
    <w:p w14:paraId="1FAEECE1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Posiada Pani/Pan prawo wniesienia skargi do organu nadzorczego, gdy uzna Pani/Pan, iż przetwarzanie danych osobowych Pani/Pana dotyczących narusza przepisy ogólnego rozporządzenia.</w:t>
      </w:r>
    </w:p>
    <w:p w14:paraId="14C24962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nie będą przetwarzane w sposób zautomatyzowany, w tym również w formie profilowania.</w:t>
      </w:r>
    </w:p>
    <w:p w14:paraId="7C85FFAD" w14:textId="77777777" w:rsidR="0051600F" w:rsidRPr="0051600F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Przekazanie danych osobowych jest dobrowolne, brak podania danych uniemożliwi  przyjęcie Pani/Pana dziecka  do Bursy Szkolnej w Bolesławcu. </w:t>
      </w:r>
    </w:p>
    <w:p w14:paraId="3BAE9033" w14:textId="77777777" w:rsidR="00D5784D" w:rsidRDefault="00562664" w:rsidP="0051600F">
      <w:pPr>
        <w:spacing w:line="240" w:lineRule="auto"/>
        <w:contextualSpacing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 </w:t>
      </w:r>
    </w:p>
    <w:p w14:paraId="32DED436" w14:textId="77777777" w:rsidR="000173E6" w:rsidRPr="003911D5" w:rsidRDefault="000173E6" w:rsidP="0051600F">
      <w:pPr>
        <w:spacing w:line="240" w:lineRule="auto"/>
        <w:contextualSpacing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…………………………………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="0051600F">
        <w:rPr>
          <w:rFonts w:ascii="Times New Roman" w:hAnsi="Times New Roman" w:cs="Times New Roman"/>
        </w:rPr>
        <w:t xml:space="preserve">                         ……</w:t>
      </w:r>
      <w:r w:rsidRPr="003911D5">
        <w:rPr>
          <w:rFonts w:ascii="Times New Roman" w:hAnsi="Times New Roman" w:cs="Times New Roman"/>
        </w:rPr>
        <w:t>…………………</w:t>
      </w:r>
    </w:p>
    <w:p w14:paraId="297FF3BC" w14:textId="77777777" w:rsidR="0051600F" w:rsidRPr="00D5784D" w:rsidRDefault="0051600F" w:rsidP="00D578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784D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>(podpis)</w:t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  <w:r w:rsidR="00D5784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 xml:space="preserve">             (miejscowość, data)</w:t>
      </w:r>
    </w:p>
    <w:p w14:paraId="2CB63E27" w14:textId="3D8236B1" w:rsidR="00830168" w:rsidRPr="00D5784D" w:rsidRDefault="00830168" w:rsidP="00A76957">
      <w:pPr>
        <w:pStyle w:val="Tekstwstpniesformatowany"/>
        <w:ind w:left="1416" w:firstLine="708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D5784D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 w:rsidR="003911D5"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3  do zasad rekrutacji </w:t>
      </w:r>
      <w:r w:rsidR="003911D5" w:rsidRPr="00D5784D">
        <w:rPr>
          <w:rFonts w:ascii="Times New Roman" w:hAnsi="Times New Roman" w:cs="Times New Roman"/>
          <w:bCs/>
          <w:i/>
          <w:sz w:val="16"/>
          <w:szCs w:val="16"/>
        </w:rPr>
        <w:t>d</w:t>
      </w:r>
      <w:r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o Bursy </w:t>
      </w:r>
      <w:r w:rsidR="00A76957">
        <w:rPr>
          <w:rFonts w:ascii="Times New Roman" w:hAnsi="Times New Roman" w:cs="Times New Roman"/>
          <w:bCs/>
          <w:i/>
          <w:sz w:val="16"/>
          <w:szCs w:val="16"/>
        </w:rPr>
        <w:t>S</w:t>
      </w:r>
      <w:r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zkolnej 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w Bolesławcu na rok szkolny 202</w:t>
      </w:r>
      <w:r w:rsidR="002430FD">
        <w:rPr>
          <w:rFonts w:ascii="Times New Roman" w:hAnsi="Times New Roman" w:cs="Times New Roman"/>
          <w:bCs/>
          <w:i/>
          <w:sz w:val="16"/>
          <w:szCs w:val="16"/>
        </w:rPr>
        <w:t>4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/202</w:t>
      </w:r>
      <w:r w:rsidR="002430FD">
        <w:rPr>
          <w:rFonts w:ascii="Times New Roman" w:hAnsi="Times New Roman" w:cs="Times New Roman"/>
          <w:bCs/>
          <w:i/>
          <w:sz w:val="16"/>
          <w:szCs w:val="16"/>
        </w:rPr>
        <w:t>5</w:t>
      </w:r>
    </w:p>
    <w:p w14:paraId="667B2340" w14:textId="77777777" w:rsidR="00830168" w:rsidRPr="003911D5" w:rsidRDefault="00830168" w:rsidP="0083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19"/>
          <w:szCs w:val="19"/>
          <w:lang w:eastAsia="pl-PL"/>
        </w:rPr>
      </w:pPr>
    </w:p>
    <w:p w14:paraId="1D043A39" w14:textId="77777777" w:rsidR="00830168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63A6CBB" w14:textId="77777777" w:rsidR="00F27B74" w:rsidRPr="003911D5" w:rsidRDefault="00F27B74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A6A1B79" w14:textId="77777777" w:rsidR="00D712FA" w:rsidRPr="003911D5" w:rsidRDefault="00D712FA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 w:rsidRPr="003911D5">
        <w:rPr>
          <w:rFonts w:ascii="Times New Roman" w:eastAsia="Times New Roman" w:hAnsi="Times New Roman" w:cs="Times New Roman"/>
          <w:color w:val="2D2D2D"/>
        </w:rPr>
        <w:t>……………………………</w:t>
      </w:r>
      <w:r w:rsidR="00D5784D">
        <w:rPr>
          <w:rFonts w:ascii="Times New Roman" w:eastAsia="Times New Roman" w:hAnsi="Times New Roman" w:cs="Times New Roman"/>
          <w:color w:val="2D2D2D"/>
        </w:rPr>
        <w:t>…………..</w:t>
      </w:r>
    </w:p>
    <w:p w14:paraId="63ACCD1E" w14:textId="77777777" w:rsidR="00D712FA" w:rsidRPr="003911D5" w:rsidRDefault="00D5784D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>(i</w:t>
      </w:r>
      <w:r w:rsidR="00D712FA" w:rsidRPr="003911D5">
        <w:rPr>
          <w:rFonts w:ascii="Times New Roman" w:eastAsia="Times New Roman" w:hAnsi="Times New Roman" w:cs="Times New Roman"/>
          <w:color w:val="2D2D2D"/>
        </w:rPr>
        <w:t>mię i nazwisko</w:t>
      </w:r>
      <w:r>
        <w:rPr>
          <w:rFonts w:ascii="Times New Roman" w:eastAsia="Times New Roman" w:hAnsi="Times New Roman" w:cs="Times New Roman"/>
          <w:color w:val="2D2D2D"/>
        </w:rPr>
        <w:t>)</w:t>
      </w:r>
    </w:p>
    <w:p w14:paraId="7745E1C5" w14:textId="77777777" w:rsidR="00D712FA" w:rsidRPr="003911D5" w:rsidRDefault="00D712FA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 w:rsidRPr="003911D5">
        <w:rPr>
          <w:rFonts w:ascii="Times New Roman" w:eastAsia="Times New Roman" w:hAnsi="Times New Roman" w:cs="Times New Roman"/>
          <w:color w:val="2D2D2D"/>
        </w:rPr>
        <w:t>……………………………</w:t>
      </w:r>
      <w:r w:rsidR="00D5784D">
        <w:rPr>
          <w:rFonts w:ascii="Times New Roman" w:eastAsia="Times New Roman" w:hAnsi="Times New Roman" w:cs="Times New Roman"/>
          <w:color w:val="2D2D2D"/>
        </w:rPr>
        <w:t>…………</w:t>
      </w:r>
    </w:p>
    <w:p w14:paraId="4EF335A8" w14:textId="77777777" w:rsidR="00D712FA" w:rsidRPr="003911D5" w:rsidRDefault="00D712FA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 w:rsidRPr="003911D5">
        <w:rPr>
          <w:rFonts w:ascii="Times New Roman" w:eastAsia="Times New Roman" w:hAnsi="Times New Roman" w:cs="Times New Roman"/>
          <w:color w:val="2D2D2D"/>
        </w:rPr>
        <w:t>……………………………</w:t>
      </w:r>
      <w:r w:rsidR="00D5784D">
        <w:rPr>
          <w:rFonts w:ascii="Times New Roman" w:eastAsia="Times New Roman" w:hAnsi="Times New Roman" w:cs="Times New Roman"/>
          <w:color w:val="2D2D2D"/>
        </w:rPr>
        <w:t>………….</w:t>
      </w:r>
    </w:p>
    <w:p w14:paraId="635E47DE" w14:textId="77777777" w:rsidR="00D712FA" w:rsidRPr="003911D5" w:rsidRDefault="00D5784D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>(a</w:t>
      </w:r>
      <w:r w:rsidR="00D712FA" w:rsidRPr="003911D5">
        <w:rPr>
          <w:rFonts w:ascii="Times New Roman" w:eastAsia="Times New Roman" w:hAnsi="Times New Roman" w:cs="Times New Roman"/>
          <w:color w:val="2D2D2D"/>
        </w:rPr>
        <w:t>dres</w:t>
      </w:r>
      <w:r>
        <w:rPr>
          <w:rFonts w:ascii="Times New Roman" w:eastAsia="Times New Roman" w:hAnsi="Times New Roman" w:cs="Times New Roman"/>
          <w:color w:val="2D2D2D"/>
        </w:rPr>
        <w:t>)</w:t>
      </w:r>
    </w:p>
    <w:p w14:paraId="32F807AF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</w:p>
    <w:p w14:paraId="704B9DF6" w14:textId="77777777" w:rsidR="00830168" w:rsidRPr="003911D5" w:rsidRDefault="00830168" w:rsidP="00D578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Oświadczenie</w:t>
      </w:r>
    </w:p>
    <w:p w14:paraId="1FF7DAF5" w14:textId="77777777" w:rsidR="00830168" w:rsidRPr="003911D5" w:rsidRDefault="00830168" w:rsidP="00830168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</w:p>
    <w:p w14:paraId="0297B4C3" w14:textId="77777777" w:rsidR="00830168" w:rsidRPr="003911D5" w:rsidRDefault="0020145C" w:rsidP="00D57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Oświadczam, że m</w:t>
      </w:r>
      <w:r w:rsidR="00830168"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iesięczny dochód na osobę w rodzinie </w:t>
      </w:r>
      <w:r w:rsidR="00830168" w:rsidRPr="003911D5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nie przekracza</w:t>
      </w:r>
      <w:r w:rsidR="00830168"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/</w:t>
      </w:r>
      <w:r w:rsidR="00830168" w:rsidRPr="003911D5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przekracza</w:t>
      </w:r>
      <w:r w:rsidR="003911D5" w:rsidRPr="003911D5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*</w:t>
      </w:r>
      <w:r w:rsidR="00830168"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150% kwoty, o której mowa w art. 5. 1. ustawy z dnia 28 listopada 2003 r.                     o świadczeniach rodzinnych (Dz. U. 2003 Nr 228 poz. 2255):</w:t>
      </w:r>
      <w:r w:rsidR="003911D5"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„</w:t>
      </w:r>
      <w:r w:rsidR="00830168" w:rsidRPr="00D5784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Zasiłek rodzinny przysługuje osobom, o których mowa w art. 4 ust. 2, jeżeli dochód rodziny w przeliczeniu na osobę albo dochód osoby uczącej się nie przekracza kwoty 504,00 zł</w:t>
      </w:r>
      <w:r w:rsidR="003911D5"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”</w:t>
      </w:r>
      <w:r w:rsidR="00830168"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14:paraId="10FE4275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5483D07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……………………………..                                                 …………………………………...</w:t>
      </w:r>
    </w:p>
    <w:p w14:paraId="3F59FAB4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miejscowość, data</w:t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  <w:t xml:space="preserve">            czytelny podpis</w:t>
      </w:r>
    </w:p>
    <w:p w14:paraId="79F397F7" w14:textId="77777777" w:rsidR="00830168" w:rsidRPr="003911D5" w:rsidRDefault="00830168">
      <w:pPr>
        <w:rPr>
          <w:rFonts w:ascii="Times New Roman" w:hAnsi="Times New Roman" w:cs="Times New Roman"/>
        </w:rPr>
      </w:pPr>
    </w:p>
    <w:p w14:paraId="1119D100" w14:textId="77777777" w:rsidR="003911D5" w:rsidRPr="003911D5" w:rsidRDefault="003911D5">
      <w:pPr>
        <w:rPr>
          <w:rFonts w:ascii="Times New Roman" w:hAnsi="Times New Roman" w:cs="Times New Roman"/>
        </w:rPr>
      </w:pPr>
    </w:p>
    <w:p w14:paraId="2673A0A1" w14:textId="77777777" w:rsidR="003911D5" w:rsidRPr="003911D5" w:rsidRDefault="003911D5">
      <w:pPr>
        <w:rPr>
          <w:rFonts w:ascii="Times New Roman" w:hAnsi="Times New Roman" w:cs="Times New Roman"/>
        </w:rPr>
      </w:pPr>
    </w:p>
    <w:p w14:paraId="3CE5F9BC" w14:textId="77777777" w:rsidR="003911D5" w:rsidRPr="003911D5" w:rsidRDefault="003911D5">
      <w:pPr>
        <w:rPr>
          <w:rFonts w:ascii="Times New Roman" w:hAnsi="Times New Roman" w:cs="Times New Roman"/>
        </w:rPr>
      </w:pPr>
    </w:p>
    <w:p w14:paraId="5DAA7271" w14:textId="77777777" w:rsidR="003911D5" w:rsidRPr="003911D5" w:rsidRDefault="003911D5" w:rsidP="00391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 xml:space="preserve">* </w:t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właściwe podkreślić</w:t>
      </w:r>
    </w:p>
    <w:p w14:paraId="6EF54E63" w14:textId="77777777" w:rsidR="003911D5" w:rsidRPr="003911D5" w:rsidRDefault="003911D5">
      <w:pPr>
        <w:rPr>
          <w:rFonts w:ascii="Times New Roman" w:hAnsi="Times New Roman" w:cs="Times New Roman"/>
        </w:rPr>
      </w:pPr>
    </w:p>
    <w:sectPr w:rsidR="003911D5" w:rsidRPr="003911D5" w:rsidSect="005160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EAC2" w14:textId="77777777" w:rsidR="007C38B8" w:rsidRDefault="007C38B8" w:rsidP="003911D5">
      <w:pPr>
        <w:spacing w:after="0" w:line="240" w:lineRule="auto"/>
      </w:pPr>
      <w:r>
        <w:separator/>
      </w:r>
    </w:p>
  </w:endnote>
  <w:endnote w:type="continuationSeparator" w:id="0">
    <w:p w14:paraId="7A773252" w14:textId="77777777" w:rsidR="007C38B8" w:rsidRDefault="007C38B8" w:rsidP="0039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1B0E" w14:textId="77777777" w:rsidR="007C38B8" w:rsidRDefault="007C38B8" w:rsidP="003911D5">
      <w:pPr>
        <w:spacing w:after="0" w:line="240" w:lineRule="auto"/>
      </w:pPr>
      <w:r>
        <w:separator/>
      </w:r>
    </w:p>
  </w:footnote>
  <w:footnote w:type="continuationSeparator" w:id="0">
    <w:p w14:paraId="4303C8C1" w14:textId="77777777" w:rsidR="007C38B8" w:rsidRDefault="007C38B8" w:rsidP="0039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08CD"/>
    <w:multiLevelType w:val="multilevel"/>
    <w:tmpl w:val="C2D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E1566"/>
    <w:multiLevelType w:val="hybridMultilevel"/>
    <w:tmpl w:val="1D86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043"/>
    <w:multiLevelType w:val="multilevel"/>
    <w:tmpl w:val="D5A0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C3945"/>
    <w:multiLevelType w:val="multilevel"/>
    <w:tmpl w:val="765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C71D1"/>
    <w:multiLevelType w:val="hybridMultilevel"/>
    <w:tmpl w:val="2374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1990"/>
    <w:multiLevelType w:val="hybridMultilevel"/>
    <w:tmpl w:val="DB28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20902">
    <w:abstractNumId w:val="0"/>
  </w:num>
  <w:num w:numId="2" w16cid:durableId="603538752">
    <w:abstractNumId w:val="3"/>
  </w:num>
  <w:num w:numId="3" w16cid:durableId="1258447551">
    <w:abstractNumId w:val="2"/>
  </w:num>
  <w:num w:numId="4" w16cid:durableId="611017219">
    <w:abstractNumId w:val="1"/>
  </w:num>
  <w:num w:numId="5" w16cid:durableId="1294478399">
    <w:abstractNumId w:val="5"/>
  </w:num>
  <w:num w:numId="6" w16cid:durableId="546916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C"/>
    <w:rsid w:val="000173E6"/>
    <w:rsid w:val="001D7E6D"/>
    <w:rsid w:val="0020145C"/>
    <w:rsid w:val="002430FD"/>
    <w:rsid w:val="0027105A"/>
    <w:rsid w:val="002A26CC"/>
    <w:rsid w:val="00323170"/>
    <w:rsid w:val="0036597C"/>
    <w:rsid w:val="003911D5"/>
    <w:rsid w:val="003A45A4"/>
    <w:rsid w:val="003C74D1"/>
    <w:rsid w:val="004743DB"/>
    <w:rsid w:val="004E557B"/>
    <w:rsid w:val="0051600F"/>
    <w:rsid w:val="00562664"/>
    <w:rsid w:val="005B6EA4"/>
    <w:rsid w:val="00640187"/>
    <w:rsid w:val="00662F07"/>
    <w:rsid w:val="00713637"/>
    <w:rsid w:val="00733321"/>
    <w:rsid w:val="007826A2"/>
    <w:rsid w:val="007C38B8"/>
    <w:rsid w:val="007C5FEB"/>
    <w:rsid w:val="0080310E"/>
    <w:rsid w:val="00824435"/>
    <w:rsid w:val="00826E0B"/>
    <w:rsid w:val="00830168"/>
    <w:rsid w:val="008448DB"/>
    <w:rsid w:val="008D7574"/>
    <w:rsid w:val="008F57E6"/>
    <w:rsid w:val="0097531D"/>
    <w:rsid w:val="00987118"/>
    <w:rsid w:val="009D464A"/>
    <w:rsid w:val="00A76957"/>
    <w:rsid w:val="00A86526"/>
    <w:rsid w:val="00A8698D"/>
    <w:rsid w:val="00AC1CBC"/>
    <w:rsid w:val="00B121B2"/>
    <w:rsid w:val="00B13BBC"/>
    <w:rsid w:val="00B4028A"/>
    <w:rsid w:val="00B64775"/>
    <w:rsid w:val="00BB5BDF"/>
    <w:rsid w:val="00BC0B82"/>
    <w:rsid w:val="00C172D1"/>
    <w:rsid w:val="00C7277C"/>
    <w:rsid w:val="00CA6D25"/>
    <w:rsid w:val="00CF5E5A"/>
    <w:rsid w:val="00D3391E"/>
    <w:rsid w:val="00D5784D"/>
    <w:rsid w:val="00D65917"/>
    <w:rsid w:val="00D67B88"/>
    <w:rsid w:val="00D712FA"/>
    <w:rsid w:val="00F27B7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AC29"/>
  <w15:docId w15:val="{7A2D0680-9B7B-4489-9C6F-4521DBB2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1CBC"/>
    <w:rPr>
      <w:b/>
      <w:bCs/>
    </w:rPr>
  </w:style>
  <w:style w:type="paragraph" w:customStyle="1" w:styleId="western">
    <w:name w:val="western"/>
    <w:basedOn w:val="Normalny"/>
    <w:rsid w:val="00A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1CBC"/>
    <w:rPr>
      <w:color w:val="0000FF"/>
      <w:u w:val="single"/>
    </w:rPr>
  </w:style>
  <w:style w:type="paragraph" w:customStyle="1" w:styleId="Standard">
    <w:name w:val="Standard"/>
    <w:rsid w:val="00AC1CB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AC1CBC"/>
    <w:pPr>
      <w:ind w:left="720"/>
      <w:contextualSpacing/>
    </w:pPr>
  </w:style>
  <w:style w:type="table" w:styleId="Tabela-Siatka">
    <w:name w:val="Table Grid"/>
    <w:basedOn w:val="Standardowy"/>
    <w:uiPriority w:val="59"/>
    <w:rsid w:val="003A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B13BB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Zawartotabeli">
    <w:name w:val="Zawartość tabeli"/>
    <w:basedOn w:val="Normalny"/>
    <w:rsid w:val="00B13B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34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powiatboleslawi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595A8-EDC6-4836-842A-D87AB91C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2572</Words>
  <Characters>15436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e.fulawka</dc:creator>
  <cp:keywords/>
  <dc:description/>
  <cp:lastModifiedBy>Powiatowe Centrum Edukacji i Kształcenia Kadr w Bolesławcu PCEiKK</cp:lastModifiedBy>
  <cp:revision>4</cp:revision>
  <cp:lastPrinted>2024-08-20T10:25:00Z</cp:lastPrinted>
  <dcterms:created xsi:type="dcterms:W3CDTF">2024-08-16T10:55:00Z</dcterms:created>
  <dcterms:modified xsi:type="dcterms:W3CDTF">2024-08-20T10:26:00Z</dcterms:modified>
</cp:coreProperties>
</file>